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77D" w14:textId="77777777" w:rsidR="00593274" w:rsidRDefault="00593274" w:rsidP="00493CA3">
      <w:pPr>
        <w:adjustRightInd/>
        <w:jc w:val="right"/>
        <w:rPr>
          <w:lang w:eastAsia="zh-TW"/>
        </w:rPr>
      </w:pPr>
      <w:r>
        <w:rPr>
          <w:rFonts w:cs="Times New Roman"/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  <w:lang w:eastAsia="zh-TW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1A8D97D9" w14:textId="77777777" w:rsidTr="00593274">
        <w:tc>
          <w:tcPr>
            <w:tcW w:w="9423" w:type="dxa"/>
          </w:tcPr>
          <w:p w14:paraId="1EDAC7C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A2EF05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05C610CC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  <w:lang w:eastAsia="zh-TW"/>
              </w:rPr>
              <w:t>入　札　書</w:t>
            </w:r>
          </w:p>
          <w:p w14:paraId="1A7F0C8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17101CD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02E30E0" w14:textId="6473A054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cs="Times New Roman"/>
                <w:sz w:val="22"/>
                <w:szCs w:val="22"/>
                <w:lang w:eastAsia="zh-TW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 xml:space="preserve">　　　　　　　</w:t>
            </w:r>
            <w:r w:rsidRPr="00556278">
              <w:rPr>
                <w:rFonts w:hint="eastAsia"/>
                <w:color w:val="auto"/>
                <w:sz w:val="22"/>
                <w:szCs w:val="22"/>
                <w:lang w:eastAsia="zh-TW"/>
              </w:rPr>
              <w:t xml:space="preserve">　</w:t>
            </w:r>
            <w:r w:rsidR="00901AF2" w:rsidRPr="00556278">
              <w:rPr>
                <w:rFonts w:hint="eastAsia"/>
                <w:color w:val="auto"/>
                <w:sz w:val="22"/>
                <w:szCs w:val="22"/>
                <w:lang w:eastAsia="zh-TW"/>
              </w:rPr>
              <w:t>令和</w:t>
            </w:r>
            <w:r w:rsidR="00F946C6" w:rsidRPr="00556278">
              <w:rPr>
                <w:rFonts w:hint="eastAsia"/>
                <w:color w:val="auto"/>
                <w:sz w:val="22"/>
                <w:szCs w:val="22"/>
              </w:rPr>
              <w:t>８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>日</w:t>
            </w:r>
          </w:p>
          <w:p w14:paraId="6715EEF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F7E7C8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27B793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15E5313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149D810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96B4A38" w14:textId="77777777" w:rsidR="00901AF2" w:rsidRPr="00901AF2" w:rsidRDefault="00901AF2" w:rsidP="004E5A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0" w:firstLine="3360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会社</w:t>
            </w:r>
            <w:r w:rsidRPr="00901AF2">
              <w:rPr>
                <w:rFonts w:hint="eastAsia"/>
                <w:sz w:val="22"/>
                <w:szCs w:val="22"/>
              </w:rPr>
              <w:t>所在地</w:t>
            </w:r>
          </w:p>
          <w:p w14:paraId="240B4965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00B75B1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32AEE483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7A814DED" w14:textId="77777777" w:rsidR="00901AF2" w:rsidRPr="00901AF2" w:rsidRDefault="004E5A63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4D978338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4891DA9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1E7B347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79769E7" w14:textId="688B8063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="00AF55D2">
              <w:rPr>
                <w:rFonts w:ascii="ＭＳ 明朝" w:cs="Times New Roman" w:hint="eastAsia"/>
                <w:spacing w:val="2"/>
                <w:sz w:val="22"/>
                <w:szCs w:val="22"/>
              </w:rPr>
              <w:t>及び本入札に関する関係資料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06C6AC1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EC5D5A4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8814F6" w14:textId="7C9B98AE" w:rsidR="00593274" w:rsidRDefault="00593274" w:rsidP="00AF55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964" w:hangingChars="1300" w:hanging="2964"/>
              <w:jc w:val="left"/>
              <w:rPr>
                <w:rFonts w:ascii="ＭＳ 明朝" w:hAnsi="ＭＳ 明朝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１　案件名　　　　</w:t>
            </w:r>
            <w:bookmarkStart w:id="0" w:name="_Hlk130500565"/>
            <w:r w:rsidR="00AF55D2" w:rsidRPr="0027686E">
              <w:rPr>
                <w:rFonts w:ascii="ＭＳ 明朝" w:hAnsi="ＭＳ 明朝"/>
              </w:rPr>
              <w:t>旧境町トレーニングセンターにおける産業廃棄物収集</w:t>
            </w:r>
            <w:r w:rsidR="00AF55D2">
              <w:rPr>
                <w:rFonts w:ascii="ＭＳ 明朝" w:hAnsi="ＭＳ 明朝" w:hint="eastAsia"/>
              </w:rPr>
              <w:t>・</w:t>
            </w:r>
            <w:r w:rsidR="00AF55D2" w:rsidRPr="0027686E">
              <w:rPr>
                <w:rFonts w:ascii="ＭＳ 明朝" w:hAnsi="ＭＳ 明朝"/>
              </w:rPr>
              <w:t>運搬に係る業務</w:t>
            </w:r>
            <w:bookmarkEnd w:id="0"/>
            <w:r w:rsidR="00AF55D2">
              <w:rPr>
                <w:rFonts w:ascii="ＭＳ 明朝" w:hAnsi="ＭＳ 明朝" w:hint="eastAsia"/>
              </w:rPr>
              <w:t>委託</w:t>
            </w:r>
          </w:p>
          <w:p w14:paraId="4780DD32" w14:textId="77777777" w:rsidR="00AF55D2" w:rsidRPr="00901AF2" w:rsidRDefault="00AF55D2" w:rsidP="00AF55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964" w:hangingChars="1300" w:hanging="2964"/>
              <w:jc w:val="left"/>
              <w:rPr>
                <w:rFonts w:ascii="ＭＳ 明朝" w:cs="Times New Roman" w:hint="eastAsia"/>
                <w:spacing w:val="2"/>
                <w:sz w:val="22"/>
                <w:szCs w:val="22"/>
              </w:rPr>
            </w:pPr>
          </w:p>
          <w:p w14:paraId="0998CDBA" w14:textId="511DD605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 w:hint="eastAsia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F55D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２　業務内容　　　仕様書のとおり</w:t>
            </w:r>
          </w:p>
          <w:p w14:paraId="4619206D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1D19749" w14:textId="77777777" w:rsidR="00B858FB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３　入札金額　　　</w:t>
            </w:r>
          </w:p>
          <w:p w14:paraId="4CFDD6DB" w14:textId="798CBF57" w:rsidR="00593274" w:rsidRPr="00901AF2" w:rsidRDefault="00AF55D2" w:rsidP="00AF55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400" w:firstLine="912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>（１）入札総額（税抜）</w:t>
            </w:r>
            <w:r w:rsidR="00E36C93"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　　　</w:t>
            </w:r>
            <w:r w:rsidR="00593274"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　　</w:t>
            </w:r>
            <w:r w:rsidR="00593274"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>円</w:t>
            </w:r>
          </w:p>
          <w:p w14:paraId="670D4AED" w14:textId="1C34B048" w:rsidR="00AC7F55" w:rsidRPr="00901AF2" w:rsidRDefault="00AC7F55" w:rsidP="00AF55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 w:hint="eastAsia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　　　　</w:t>
            </w:r>
            <w:r w:rsidR="00AF55D2">
              <w:rPr>
                <w:rFonts w:ascii="ＭＳ 明朝" w:cs="Times New Roman" w:hint="eastAsia"/>
                <w:spacing w:val="2"/>
                <w:sz w:val="22"/>
                <w:szCs w:val="22"/>
              </w:rPr>
              <w:t>（２）各入札単価（税抜）　　別紙「内訳単価積算表」のとおり</w:t>
            </w:r>
          </w:p>
          <w:p w14:paraId="09C3B320" w14:textId="0400463C" w:rsidR="001F25D6" w:rsidRPr="00AF55D2" w:rsidRDefault="001F25D6" w:rsidP="00E36C9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50D0EFD" w14:textId="77777777" w:rsidR="00593274" w:rsidRPr="001F25D6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104CCDD" w14:textId="77777777" w:rsidR="00593274" w:rsidRPr="0097195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03402A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6571F6D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CD5A0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</w:tc>
      </w:tr>
    </w:tbl>
    <w:p w14:paraId="4232FF21" w14:textId="6C884D62" w:rsidR="00093DEB" w:rsidRPr="00093DEB" w:rsidRDefault="00901AF2" w:rsidP="008B5865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sectPr w:rsidR="00093DEB" w:rsidRPr="00093DEB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E16A" w14:textId="77777777" w:rsidR="0080127E" w:rsidRDefault="0080127E">
      <w:r>
        <w:separator/>
      </w:r>
    </w:p>
  </w:endnote>
  <w:endnote w:type="continuationSeparator" w:id="0">
    <w:p w14:paraId="5323911B" w14:textId="77777777" w:rsidR="0080127E" w:rsidRDefault="0080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4774" w14:textId="77777777" w:rsidR="0080127E" w:rsidRDefault="008012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DFAA4E" w14:textId="77777777" w:rsidR="0080127E" w:rsidRDefault="0080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74EE"/>
    <w:rsid w:val="00090E64"/>
    <w:rsid w:val="00093DEB"/>
    <w:rsid w:val="000F65E8"/>
    <w:rsid w:val="00111226"/>
    <w:rsid w:val="001123C8"/>
    <w:rsid w:val="001A3EA1"/>
    <w:rsid w:val="001B5DE8"/>
    <w:rsid w:val="001F01D7"/>
    <w:rsid w:val="001F25D6"/>
    <w:rsid w:val="00294E93"/>
    <w:rsid w:val="00364E40"/>
    <w:rsid w:val="003C48DE"/>
    <w:rsid w:val="00431AA6"/>
    <w:rsid w:val="00470425"/>
    <w:rsid w:val="00484870"/>
    <w:rsid w:val="00493CA3"/>
    <w:rsid w:val="004B69C5"/>
    <w:rsid w:val="004E5A63"/>
    <w:rsid w:val="00552BF9"/>
    <w:rsid w:val="00556278"/>
    <w:rsid w:val="00593274"/>
    <w:rsid w:val="005A23D9"/>
    <w:rsid w:val="00637484"/>
    <w:rsid w:val="00680671"/>
    <w:rsid w:val="006A0ABF"/>
    <w:rsid w:val="006B3817"/>
    <w:rsid w:val="006E3757"/>
    <w:rsid w:val="00741EA8"/>
    <w:rsid w:val="00785CC4"/>
    <w:rsid w:val="0080127E"/>
    <w:rsid w:val="008253E4"/>
    <w:rsid w:val="008A13F4"/>
    <w:rsid w:val="008B5865"/>
    <w:rsid w:val="008B75C5"/>
    <w:rsid w:val="008F03DB"/>
    <w:rsid w:val="00901AF2"/>
    <w:rsid w:val="00954BD2"/>
    <w:rsid w:val="0097195A"/>
    <w:rsid w:val="009C3FC2"/>
    <w:rsid w:val="009C57A2"/>
    <w:rsid w:val="009E5B9D"/>
    <w:rsid w:val="009E6123"/>
    <w:rsid w:val="00A33043"/>
    <w:rsid w:val="00A80479"/>
    <w:rsid w:val="00AC7F55"/>
    <w:rsid w:val="00AF55D2"/>
    <w:rsid w:val="00B60E9D"/>
    <w:rsid w:val="00B858FB"/>
    <w:rsid w:val="00BB2E6E"/>
    <w:rsid w:val="00BD4547"/>
    <w:rsid w:val="00BD6D57"/>
    <w:rsid w:val="00CA0B74"/>
    <w:rsid w:val="00CD0329"/>
    <w:rsid w:val="00D5554B"/>
    <w:rsid w:val="00D72278"/>
    <w:rsid w:val="00D9221C"/>
    <w:rsid w:val="00D95386"/>
    <w:rsid w:val="00DE6036"/>
    <w:rsid w:val="00E36C93"/>
    <w:rsid w:val="00E37C03"/>
    <w:rsid w:val="00E8276C"/>
    <w:rsid w:val="00E847C1"/>
    <w:rsid w:val="00ED2139"/>
    <w:rsid w:val="00EF1806"/>
    <w:rsid w:val="00EF4C4B"/>
    <w:rsid w:val="00F76F3C"/>
    <w:rsid w:val="00F84D18"/>
    <w:rsid w:val="00F946C6"/>
    <w:rsid w:val="00F96BA3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customStyle="1" w:styleId="paragraph">
    <w:name w:val="paragraph"/>
    <w:basedOn w:val="a"/>
    <w:rsid w:val="001F25D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ormaltextrun">
    <w:name w:val="normaltextrun"/>
    <w:basedOn w:val="a0"/>
    <w:rsid w:val="001F25D6"/>
  </w:style>
  <w:style w:type="character" w:customStyle="1" w:styleId="eop">
    <w:name w:val="eop"/>
    <w:basedOn w:val="a0"/>
    <w:rsid w:val="001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2020-09-08T01:15:00Z</dcterms:created>
  <dcterms:modified xsi:type="dcterms:W3CDTF">2026-07-10T07:51:00Z</dcterms:modified>
</cp:coreProperties>
</file>