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B0F" w14:textId="77777777" w:rsidR="003E0F57" w:rsidRDefault="003E0F57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2100"/>
        <w:gridCol w:w="4410"/>
      </w:tblGrid>
      <w:tr w:rsidR="003E0F57" w14:paraId="1FC2222A" w14:textId="77777777" w:rsidTr="00604A30">
        <w:trPr>
          <w:trHeight w:hRule="exact" w:val="3120"/>
        </w:trPr>
        <w:tc>
          <w:tcPr>
            <w:tcW w:w="83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91680" w14:textId="77777777" w:rsidR="003E0F57" w:rsidRDefault="003E0F57">
            <w:pPr>
              <w:spacing w:line="200" w:lineRule="exact"/>
              <w:rPr>
                <w:rFonts w:cs="Times New Roman"/>
                <w:snapToGrid w:val="0"/>
              </w:rPr>
            </w:pPr>
          </w:p>
          <w:p w14:paraId="1F90DAE2" w14:textId="77777777" w:rsidR="003E0F57" w:rsidRDefault="003E0F57">
            <w:pPr>
              <w:spacing w:line="200" w:lineRule="exact"/>
              <w:rPr>
                <w:rFonts w:cs="Times New Roman"/>
                <w:snapToGrid w:val="0"/>
              </w:rPr>
            </w:pPr>
          </w:p>
          <w:p w14:paraId="1329D44A" w14:textId="77777777" w:rsidR="003E0F57" w:rsidRDefault="003E0F57">
            <w:pPr>
              <w:spacing w:line="284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群馬県立ぐんま昆虫の森入園料（体験料）免除申請書</w:t>
            </w:r>
          </w:p>
          <w:p w14:paraId="46C1D999" w14:textId="77777777" w:rsidR="003E0F57" w:rsidRDefault="003E0F57">
            <w:pPr>
              <w:spacing w:line="284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5C59DB3" w14:textId="77777777" w:rsidR="003E0F57" w:rsidRDefault="003E0F57">
            <w:pPr>
              <w:spacing w:line="284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群馬県立ぐんま昆虫の森園長　あて</w:t>
            </w:r>
          </w:p>
          <w:p w14:paraId="593F8AB5" w14:textId="77777777" w:rsidR="003E0F57" w:rsidRDefault="003E0F57">
            <w:pPr>
              <w:spacing w:line="284" w:lineRule="exact"/>
              <w:rPr>
                <w:rFonts w:cs="Times New Roman"/>
                <w:snapToGrid w:val="0"/>
              </w:rPr>
            </w:pPr>
          </w:p>
          <w:p w14:paraId="75B921CF" w14:textId="77777777" w:rsidR="003E0F57" w:rsidRDefault="003E0F57">
            <w:pPr>
              <w:spacing w:line="284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</w:t>
            </w:r>
          </w:p>
          <w:p w14:paraId="5A52FD28" w14:textId="77777777" w:rsidR="003E0F57" w:rsidRDefault="003E0F57">
            <w:pPr>
              <w:spacing w:line="284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学校名　　　　　　　　　　　</w:t>
            </w:r>
          </w:p>
          <w:p w14:paraId="3CC6C438" w14:textId="77777777" w:rsidR="003E0F57" w:rsidRDefault="003E0F57">
            <w:pPr>
              <w:spacing w:line="284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　　</w:t>
            </w:r>
          </w:p>
          <w:p w14:paraId="30626645" w14:textId="77777777" w:rsidR="003E0F57" w:rsidRDefault="003E0F57">
            <w:pPr>
              <w:spacing w:line="284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（電話／ＦＡＸ）　　　　　　</w:t>
            </w:r>
          </w:p>
          <w:p w14:paraId="49FA3B4F" w14:textId="77777777" w:rsidR="003E0F57" w:rsidRDefault="003E0F57">
            <w:pPr>
              <w:spacing w:line="284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3E0F57" w14:paraId="07C8A065" w14:textId="77777777" w:rsidTr="00604A30">
        <w:trPr>
          <w:trHeight w:hRule="exact" w:val="114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5A55E46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641EAC66" w14:textId="77777777" w:rsidR="003E0F57" w:rsidRDefault="003E0F5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0F57" w14:paraId="336A7523" w14:textId="77777777" w:rsidTr="00604A30">
        <w:trPr>
          <w:trHeight w:hRule="exact" w:val="114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6BE0647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入園日時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3303A57D" w14:textId="77777777" w:rsidR="003E0F57" w:rsidRDefault="003E0F5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時　　　　分から　　</w:t>
            </w:r>
          </w:p>
          <w:p w14:paraId="2DF08221" w14:textId="77777777" w:rsidR="003E0F57" w:rsidRDefault="003E0F5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  <w:p w14:paraId="7EBCFE08" w14:textId="77777777" w:rsidR="003E0F57" w:rsidRDefault="003E0F5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時　　　　分まで　　</w:t>
            </w:r>
          </w:p>
        </w:tc>
      </w:tr>
      <w:tr w:rsidR="003E0F57" w14:paraId="69C77C67" w14:textId="77777777" w:rsidTr="00604A30">
        <w:trPr>
          <w:cantSplit/>
          <w:trHeight w:hRule="exact" w:val="56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61C9FDA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入園人数</w:t>
            </w:r>
          </w:p>
        </w:tc>
        <w:tc>
          <w:tcPr>
            <w:tcW w:w="2100" w:type="dxa"/>
            <w:vAlign w:val="center"/>
          </w:tcPr>
          <w:p w14:paraId="632D2365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児童及び生徒の人員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55B3B22E" w14:textId="77777777" w:rsidR="003E0F57" w:rsidRDefault="003E0F5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</w:t>
            </w:r>
          </w:p>
        </w:tc>
      </w:tr>
      <w:tr w:rsidR="003E0F57" w14:paraId="23D05599" w14:textId="77777777" w:rsidTr="00604A30">
        <w:trPr>
          <w:cantSplit/>
          <w:trHeight w:hRule="exact" w:val="56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24FC78A0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4AC599C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引率者の人員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62F67416" w14:textId="77777777" w:rsidR="003E0F57" w:rsidRDefault="003E0F5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</w:t>
            </w:r>
          </w:p>
        </w:tc>
      </w:tr>
      <w:tr w:rsidR="003E0F57" w14:paraId="1F494499" w14:textId="77777777" w:rsidTr="00604A30">
        <w:trPr>
          <w:trHeight w:hRule="exact" w:val="114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A708DC0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責任者氏名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1AFAB6F3" w14:textId="77777777" w:rsidR="003E0F57" w:rsidRDefault="003E0F5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0F57" w14:paraId="7A8A264B" w14:textId="77777777" w:rsidTr="00604A30">
        <w:trPr>
          <w:trHeight w:hRule="exact" w:val="58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8D95D86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入園料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25E5C382" w14:textId="77777777" w:rsidR="003E0F57" w:rsidRDefault="003E0F5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免除してください。</w:t>
            </w:r>
          </w:p>
        </w:tc>
      </w:tr>
      <w:tr w:rsidR="003E0F57" w14:paraId="4D5F2030" w14:textId="77777777" w:rsidTr="00604A30">
        <w:trPr>
          <w:trHeight w:hRule="exact" w:val="58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C03CF" w14:textId="77777777" w:rsidR="003E0F57" w:rsidRDefault="003E0F5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体験料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5AD9B8" w14:textId="77777777" w:rsidR="003E0F57" w:rsidRDefault="003E0F5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免除してください。</w:t>
            </w:r>
          </w:p>
        </w:tc>
      </w:tr>
    </w:tbl>
    <w:p w14:paraId="5562C20E" w14:textId="77777777" w:rsidR="003E0F57" w:rsidRDefault="003E0F57">
      <w:pPr>
        <w:spacing w:line="210" w:lineRule="exact"/>
        <w:rPr>
          <w:rFonts w:cs="Times New Roman"/>
          <w:snapToGrid w:val="0"/>
        </w:rPr>
      </w:pPr>
    </w:p>
    <w:sectPr w:rsidR="003E0F57" w:rsidSect="00604A30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13D7" w14:textId="77777777" w:rsidR="00066DAE" w:rsidRDefault="00066D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59FDE1" w14:textId="77777777" w:rsidR="00066DAE" w:rsidRDefault="00066D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CF7F" w14:textId="77777777" w:rsidR="00066DAE" w:rsidRDefault="00066D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38523" w14:textId="77777777" w:rsidR="00066DAE" w:rsidRDefault="00066D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0F57"/>
    <w:rsid w:val="00066DAE"/>
    <w:rsid w:val="003E0F57"/>
    <w:rsid w:val="0053493B"/>
    <w:rsid w:val="00604A30"/>
    <w:rsid w:val="00642CE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1EDC8"/>
  <w14:defaultImageDpi w14:val="0"/>
  <w15:docId w15:val="{6E3B36C6-2574-4DBE-B49F-C956CD8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3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>制作技術部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> </dc:subject>
  <dc:creator>第一法規株式会社</dc:creator>
  <cp:keywords> </cp:keywords>
  <dc:description> </dc:description>
  <cp:lastModifiedBy>（昆虫）内田 昌義</cp:lastModifiedBy>
  <cp:revision>2</cp:revision>
  <cp:lastPrinted>2022-08-01T04:43:00Z</cp:lastPrinted>
  <dcterms:created xsi:type="dcterms:W3CDTF">2024-01-10T05:38:00Z</dcterms:created>
  <dcterms:modified xsi:type="dcterms:W3CDTF">2024-01-10T05:38:00Z</dcterms:modified>
</cp:coreProperties>
</file>