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379A67" w14:textId="77777777" w:rsidR="00F0797C" w:rsidRPr="002426CE" w:rsidRDefault="00DB6ABA" w:rsidP="00A475A8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r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しょうがっこう</w:t>
            </w:r>
          </w:rt>
          <w:rubyBase>
            <w:r w:rsidR="00DB6ABA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小学校</w:t>
            </w:r>
          </w:rubyBase>
        </w:ruby>
      </w:r>
      <w:r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DB6ABA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DB6ABA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="009F262B">
        <w:rPr>
          <w:rFonts w:ascii="Arial Narrow" w:eastAsia="ＭＳ ゴシック" w:hAnsi="Arial Narrow" w:hint="eastAsia"/>
          <w:b/>
          <w:sz w:val="24"/>
        </w:rPr>
        <w:t>Questionário d</w:t>
      </w:r>
      <w:r w:rsidR="00F20FB5" w:rsidRPr="00294B7D">
        <w:rPr>
          <w:rFonts w:ascii="Arial Narrow" w:eastAsia="ＭＳ ゴシック" w:hAnsi="Arial Narrow" w:hint="eastAsia"/>
          <w:b/>
          <w:sz w:val="24"/>
        </w:rPr>
        <w:t>e saú</w:t>
      </w:r>
      <w:r w:rsidR="0034031A" w:rsidRPr="00294B7D">
        <w:rPr>
          <w:rFonts w:ascii="Arial Narrow" w:eastAsia="ＭＳ ゴシック" w:hAnsi="Arial Narrow" w:hint="eastAsia"/>
          <w:b/>
          <w:sz w:val="24"/>
        </w:rPr>
        <w:t xml:space="preserve">de </w:t>
      </w:r>
      <w:r w:rsidR="00BF0B52">
        <w:rPr>
          <w:rFonts w:ascii="Arial Narrow" w:eastAsia="ＭＳ ゴシック" w:hAnsi="Arial Narrow" w:hint="eastAsia"/>
          <w:b/>
          <w:sz w:val="24"/>
        </w:rPr>
        <w:t xml:space="preserve">da </w:t>
      </w:r>
      <w:r w:rsidR="00F20FB5" w:rsidRPr="00294B7D">
        <w:rPr>
          <w:rFonts w:ascii="Arial Narrow" w:eastAsia="ＭＳ ゴシック" w:hAnsi="Arial Narrow" w:hint="eastAsia"/>
          <w:b/>
          <w:sz w:val="24"/>
        </w:rPr>
        <w:t>escola primária</w:t>
      </w:r>
    </w:p>
    <w:p w14:paraId="752B3BEE" w14:textId="77777777" w:rsidR="00A475A8" w:rsidRPr="003A6268" w:rsidRDefault="006048D1" w:rsidP="00A475A8">
      <w:pPr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3CA8F339">
          <v:rect id="_x0000_s1028" style="position:absolute;left:0;text-align:left;margin-left:1.1pt;margin-top:2.3pt;width:86.35pt;height:19.85pt;z-index:251657728" strokecolor="white">
            <v:textbox inset="5.85pt,.7pt,5.85pt,.7pt">
              <w:txbxContent>
                <w:p w14:paraId="6F527B16" w14:textId="77777777" w:rsidR="00A51E41" w:rsidRDefault="00A51E41">
                  <w:r>
                    <w:rPr>
                      <w:rFonts w:hint="eastAsia"/>
                    </w:rPr>
                    <w:t>ポ</w:t>
                  </w:r>
                  <w:r w:rsidR="006048D1">
                    <w:rPr>
                      <w:rFonts w:hint="eastAsia"/>
                    </w:rPr>
                    <w:t>ルトガル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3A6268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 w:rsidR="00DB6ABA">
        <w:rPr>
          <w:rFonts w:ascii="ＭＳ ゴシック" w:eastAsia="ＭＳ ゴシック" w:hAnsi="ＭＳ ゴシック"/>
          <w:sz w:val="24"/>
        </w:rPr>
        <w:t>/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 w:rsidR="003A6268">
        <w:rPr>
          <w:rFonts w:ascii="Arial Narrow" w:eastAsia="ＭＳ ゴシック" w:hAnsi="Arial Narrow" w:hint="eastAsia"/>
          <w:sz w:val="18"/>
          <w:szCs w:val="18"/>
        </w:rPr>
        <w:t>A</w:t>
      </w:r>
      <w:r w:rsidR="003A6268" w:rsidRPr="003A6268">
        <w:rPr>
          <w:rFonts w:ascii="Arial Narrow" w:eastAsia="ＭＳ ゴシック" w:hAnsi="Arial Narrow"/>
          <w:sz w:val="18"/>
          <w:szCs w:val="18"/>
        </w:rPr>
        <w:t>no Heisei</w:t>
      </w:r>
      <w:r w:rsidR="000D7A18">
        <w:rPr>
          <w:rFonts w:ascii="Arial Narrow" w:eastAsia="ＭＳ ゴシック" w:hAnsi="Arial Narrow"/>
          <w:sz w:val="18"/>
          <w:szCs w:val="18"/>
        </w:rPr>
        <w:t xml:space="preserve"> </w:t>
      </w:r>
      <w:r w:rsidR="000D7A18">
        <w:rPr>
          <w:rFonts w:ascii="Arial Narrow" w:eastAsia="ＭＳ ゴシック" w:hAnsi="Arial Narrow" w:hint="eastAsia"/>
          <w:sz w:val="18"/>
          <w:szCs w:val="18"/>
        </w:rPr>
        <w:t>/</w:t>
      </w:r>
      <w:r w:rsidR="000D7A18">
        <w:rPr>
          <w:rFonts w:ascii="Arial Narrow" w:eastAsia="ＭＳ ゴシック" w:hAnsi="Arial Narrow"/>
          <w:sz w:val="18"/>
          <w:szCs w:val="18"/>
        </w:rPr>
        <w:t xml:space="preserve"> Reiwa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3A6268" w:rsidRPr="003A6268">
        <w:rPr>
          <w:rFonts w:ascii="Arial Narrow" w:eastAsia="ＭＳ ゴシック" w:hAnsi="Arial Narrow"/>
          <w:sz w:val="18"/>
          <w:szCs w:val="18"/>
        </w:rPr>
        <w:t xml:space="preserve">Ingresso escolar </w:t>
      </w:r>
      <w:r w:rsidR="00915F74">
        <w:rPr>
          <w:rFonts w:ascii="Arial Narrow" w:eastAsia="ＭＳ ゴシック" w:hAnsi="Arial Narrow" w:hint="eastAsia"/>
          <w:sz w:val="18"/>
          <w:szCs w:val="18"/>
        </w:rPr>
        <w:t xml:space="preserve">do ano letivo </w:t>
      </w:r>
      <w:r w:rsidR="003A6268"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808"/>
        <w:gridCol w:w="808"/>
        <w:gridCol w:w="808"/>
        <w:gridCol w:w="808"/>
        <w:gridCol w:w="808"/>
        <w:gridCol w:w="808"/>
      </w:tblGrid>
      <w:tr w:rsidR="002426CE" w:rsidRPr="00E85A7B" w14:paraId="25695D13" w14:textId="77777777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16A7037D" w14:textId="77777777" w:rsidR="002426CE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203D86CA" w14:textId="77777777" w:rsidR="00D23DB4" w:rsidRPr="00D23DB4" w:rsidRDefault="00D23DB4" w:rsidP="00446FAD">
            <w:pPr>
              <w:spacing w:line="200" w:lineRule="exact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 w:rsidRPr="00D23DB4">
              <w:rPr>
                <w:rFonts w:ascii="Arial Narrow" w:eastAsia="ＭＳ ゴシック" w:hAnsi="Arial Narrow"/>
                <w:sz w:val="16"/>
                <w:szCs w:val="16"/>
              </w:rPr>
              <w:t>Escrever a leitura do nome em “katakana”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7368A595" w14:textId="77777777" w:rsidR="002426CE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0A539CC" w14:textId="77777777" w:rsidR="00D23DB4" w:rsidRPr="00E85A7B" w:rsidRDefault="00D23DB4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8" w:type="dxa"/>
          </w:tcPr>
          <w:p w14:paraId="2DA6F38B" w14:textId="77777777" w:rsidR="001C2D42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</w:t>
            </w:r>
          </w:p>
          <w:p w14:paraId="78D9EA51" w14:textId="77777777" w:rsidR="001C2D42" w:rsidRPr="00030DDF" w:rsidRDefault="00030DDF" w:rsidP="00446FAD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</w:tcPr>
          <w:p w14:paraId="5AFF28EC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</w:p>
          <w:p w14:paraId="09D1DD8C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</w:tcPr>
          <w:p w14:paraId="532D0858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</w:p>
          <w:p w14:paraId="01A5F290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</w:tcPr>
          <w:p w14:paraId="56572294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４年</w:t>
            </w:r>
          </w:p>
          <w:p w14:paraId="67D65E4F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4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</w:tcPr>
          <w:p w14:paraId="25ECDA23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</w:t>
            </w:r>
          </w:p>
          <w:p w14:paraId="0A79379A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5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</w:tcPr>
          <w:p w14:paraId="6756BBFA" w14:textId="77777777" w:rsidR="002426CE" w:rsidRDefault="002426CE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85A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６年</w:t>
            </w:r>
          </w:p>
          <w:p w14:paraId="05764608" w14:textId="77777777" w:rsidR="00030DDF" w:rsidRPr="00E85A7B" w:rsidRDefault="00030DDF" w:rsidP="00446FA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6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</w:tr>
      <w:tr w:rsidR="002426CE" w:rsidRPr="00E85A7B" w14:paraId="33B60762" w14:textId="77777777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56247645" w14:textId="77777777" w:rsidR="002426CE" w:rsidRPr="0067048C" w:rsidRDefault="00DB6ABA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2"/>
                    </w:rPr>
                    <w:t>じどう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4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4"/>
                    </w:rPr>
                    <w:t>名前</w:t>
                  </w:r>
                </w:rubyBase>
              </w:ruby>
            </w:r>
          </w:p>
          <w:p w14:paraId="4FDA2323" w14:textId="77777777" w:rsidR="00D23DB4" w:rsidRPr="0067048C" w:rsidRDefault="00D23DB4" w:rsidP="00446FAD">
            <w:pPr>
              <w:jc w:val="center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criança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7E82C908" w14:textId="77777777" w:rsidR="002426CE" w:rsidRPr="00E85A7B" w:rsidRDefault="00DB6ABA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 w:rsidR="00D23DB4">
              <w:rPr>
                <w:rFonts w:ascii="ＭＳ ゴシック" w:eastAsia="ＭＳ ゴシック" w:hAnsi="ＭＳ ゴシック" w:hint="eastAsia"/>
                <w:sz w:val="24"/>
              </w:rPr>
              <w:t xml:space="preserve"> M</w:t>
            </w:r>
          </w:p>
          <w:p w14:paraId="7A673782" w14:textId="77777777" w:rsidR="002426CE" w:rsidRPr="00E85A7B" w:rsidRDefault="00DB6ABA" w:rsidP="00446FAD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 w:rsidR="00D23DB4">
              <w:rPr>
                <w:rFonts w:ascii="ＭＳ ゴシック" w:eastAsia="ＭＳ ゴシック" w:hAnsi="ＭＳ ゴシック" w:hint="eastAsia"/>
                <w:sz w:val="24"/>
              </w:rPr>
              <w:t xml:space="preserve"> F</w:t>
            </w:r>
          </w:p>
        </w:tc>
        <w:tc>
          <w:tcPr>
            <w:tcW w:w="808" w:type="dxa"/>
            <w:vAlign w:val="center"/>
          </w:tcPr>
          <w:p w14:paraId="64C95CF4" w14:textId="77777777" w:rsidR="00030DDF" w:rsidRPr="000F201E" w:rsidRDefault="00DB6ABA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くみ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組</w:t>
                  </w:r>
                </w:rubyBase>
              </w:ruby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  <w:tc>
          <w:tcPr>
            <w:tcW w:w="808" w:type="dxa"/>
            <w:vAlign w:val="center"/>
          </w:tcPr>
          <w:p w14:paraId="1BFFD7AE" w14:textId="77777777" w:rsidR="00030DDF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</w:t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  <w:tc>
          <w:tcPr>
            <w:tcW w:w="808" w:type="dxa"/>
            <w:vAlign w:val="center"/>
          </w:tcPr>
          <w:p w14:paraId="4101FC49" w14:textId="77777777" w:rsidR="00030DDF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</w:t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  <w:tc>
          <w:tcPr>
            <w:tcW w:w="808" w:type="dxa"/>
            <w:vAlign w:val="center"/>
          </w:tcPr>
          <w:p w14:paraId="043860B4" w14:textId="77777777" w:rsidR="00030DDF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</w:t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  <w:tc>
          <w:tcPr>
            <w:tcW w:w="808" w:type="dxa"/>
            <w:vAlign w:val="center"/>
          </w:tcPr>
          <w:p w14:paraId="01E28740" w14:textId="77777777" w:rsidR="00030DDF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</w:t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  <w:tc>
          <w:tcPr>
            <w:tcW w:w="808" w:type="dxa"/>
            <w:vAlign w:val="center"/>
          </w:tcPr>
          <w:p w14:paraId="6A6B5C04" w14:textId="77777777" w:rsidR="00030DDF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</w:t>
            </w:r>
            <w:r w:rsidR="000F201E" w:rsidRPr="00030DDF">
              <w:rPr>
                <w:rFonts w:ascii="Arial Narrow" w:eastAsia="ＭＳ ゴシック" w:hAnsi="Arial Narrow"/>
                <w:sz w:val="16"/>
                <w:szCs w:val="16"/>
              </w:rPr>
              <w:t>turma</w:t>
            </w:r>
          </w:p>
        </w:tc>
      </w:tr>
      <w:tr w:rsidR="002426CE" w:rsidRPr="00E85A7B" w14:paraId="55B9CA93" w14:textId="77777777">
        <w:trPr>
          <w:trHeight w:val="282"/>
        </w:trPr>
        <w:tc>
          <w:tcPr>
            <w:tcW w:w="1538" w:type="dxa"/>
            <w:vMerge/>
          </w:tcPr>
          <w:p w14:paraId="694603BB" w14:textId="77777777" w:rsidR="002426CE" w:rsidRPr="00E85A7B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017" w:type="dxa"/>
            <w:vMerge/>
          </w:tcPr>
          <w:p w14:paraId="3E0A0190" w14:textId="77777777" w:rsidR="002426CE" w:rsidRPr="00E85A7B" w:rsidRDefault="002426CE" w:rsidP="00446F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0EAC8FB" w14:textId="77777777" w:rsidR="00030DDF" w:rsidRPr="00E85A7B" w:rsidRDefault="00DB6ABA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番</w:t>
                  </w:r>
                </w:rubyBase>
              </w:ruby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  <w:r w:rsidR="00030DDF">
              <w:rPr>
                <w:rFonts w:ascii="Arial Narrow" w:hAnsi="Arial Narrow" w:hint="eastAsia"/>
                <w:sz w:val="24"/>
                <w:lang w:val="pt-BR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14:paraId="6A2D0C97" w14:textId="77777777" w:rsidR="002426CE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  <w:tc>
          <w:tcPr>
            <w:tcW w:w="808" w:type="dxa"/>
            <w:vAlign w:val="center"/>
          </w:tcPr>
          <w:p w14:paraId="5D48DAAA" w14:textId="77777777" w:rsidR="002426CE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  <w:tc>
          <w:tcPr>
            <w:tcW w:w="808" w:type="dxa"/>
            <w:vAlign w:val="center"/>
          </w:tcPr>
          <w:p w14:paraId="4EF9957B" w14:textId="77777777" w:rsidR="002426CE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  <w:tc>
          <w:tcPr>
            <w:tcW w:w="808" w:type="dxa"/>
            <w:vAlign w:val="center"/>
          </w:tcPr>
          <w:p w14:paraId="57E874D6" w14:textId="77777777" w:rsidR="002426CE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  <w:tc>
          <w:tcPr>
            <w:tcW w:w="808" w:type="dxa"/>
            <w:vAlign w:val="center"/>
          </w:tcPr>
          <w:p w14:paraId="0BD717D4" w14:textId="77777777" w:rsidR="002426CE" w:rsidRPr="00E85A7B" w:rsidRDefault="002426CE" w:rsidP="00446FA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85A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030DDF" w:rsidRPr="00030DDF">
              <w:rPr>
                <w:rFonts w:ascii="Arial Narrow" w:hAnsi="Arial Narrow" w:hint="eastAsia"/>
                <w:sz w:val="16"/>
                <w:szCs w:val="16"/>
                <w:lang w:val="es-MX"/>
              </w:rPr>
              <w:t>N</w:t>
            </w:r>
            <w:r w:rsidR="00030DDF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</w:tr>
    </w:tbl>
    <w:p w14:paraId="539D49D6" w14:textId="77777777" w:rsidR="00A475A8" w:rsidRPr="007E3451" w:rsidRDefault="002A1C6F" w:rsidP="002A1C6F">
      <w:pPr>
        <w:rPr>
          <w:rFonts w:ascii="Arial Narrow" w:eastAsia="ＭＳ ゴシック" w:hAnsi="Arial Narrow" w:hint="eastAsia"/>
          <w:sz w:val="18"/>
          <w:szCs w:val="18"/>
        </w:rPr>
      </w:pPr>
      <w:r w:rsidRPr="002A1C6F">
        <w:rPr>
          <w:rFonts w:ascii="ＭＳ ゴシック" w:eastAsia="ＭＳ ゴシック" w:hAnsi="ＭＳ ゴシック" w:hint="eastAsia"/>
          <w:b/>
          <w:sz w:val="24"/>
        </w:rPr>
        <w:t>当てはまるところに○または数字を記入してください</w:t>
      </w:r>
      <w:r w:rsidR="007E345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7E3451" w:rsidRPr="007E3451">
        <w:rPr>
          <w:rFonts w:ascii="Arial Narrow" w:eastAsia="ＭＳ ゴシック" w:hAnsi="Arial Narrow"/>
          <w:sz w:val="18"/>
          <w:szCs w:val="18"/>
        </w:rPr>
        <w:t>Circule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 xml:space="preserve"> o item correspondente ou escreva o </w:t>
      </w:r>
      <w:r w:rsidR="007E3451">
        <w:rPr>
          <w:rFonts w:ascii="Arial Narrow" w:eastAsia="ＭＳ ゴシック" w:hAnsi="Arial Narrow" w:hint="eastAsia"/>
          <w:sz w:val="18"/>
          <w:szCs w:val="18"/>
        </w:rPr>
        <w:t>nú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>mero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505"/>
        <w:gridCol w:w="909"/>
        <w:gridCol w:w="707"/>
        <w:gridCol w:w="808"/>
      </w:tblGrid>
      <w:tr w:rsidR="00A20CD6" w:rsidRPr="00DB6ABA" w14:paraId="3599A8E3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542667D0" w14:textId="77777777" w:rsidR="00641D73" w:rsidRPr="00641D73" w:rsidRDefault="00DB6ABA" w:rsidP="00557CAD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E298A" w:rsidRPr="008E298A">
              <w:rPr>
                <w:rFonts w:ascii="Arial Narrow" w:eastAsia="ＭＳ ゴシック" w:hAnsi="Arial Narrow"/>
                <w:szCs w:val="21"/>
              </w:rPr>
              <w:t>Antecedentes médicos (História clínica)</w:t>
            </w:r>
            <w:r w:rsidR="00641D73" w:rsidRPr="00360F8F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606984EE" w14:textId="77777777" w:rsidR="00DB6ABA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</w:t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renal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</w:p>
          <w:p w14:paraId="4B1D8DA7" w14:textId="77777777" w:rsidR="00A20CD6" w:rsidRPr="0067048C" w:rsidRDefault="00A20CD6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8A1ADC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3E3666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3E366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3E3666" w:rsidRPr="003E3666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anos</w:t>
            </w:r>
          </w:p>
          <w:p w14:paraId="47D02EC9" w14:textId="77777777" w:rsidR="00DB6ABA" w:rsidRPr="00DB6ABA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 card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í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aca</w:t>
            </w:r>
          </w:p>
          <w:p w14:paraId="189FBD2C" w14:textId="77777777" w:rsidR="00A20CD6" w:rsidRPr="0067048C" w:rsidRDefault="007B0735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="0029089A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156E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E366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432906E5" w14:textId="77777777" w:rsidR="007E4C41" w:rsidRPr="0067048C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doença de Kawasaki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17FA44BA" w14:textId="77777777" w:rsidR="00A20CD6" w:rsidRPr="00E85A7B" w:rsidRDefault="00DB6ABA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sarampo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29089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772B5C9F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(おたふくかぜ)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 xml:space="preserve"> parotidite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caxumba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 w:rsidR="004C16FF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  <w:p w14:paraId="558D43C9" w14:textId="77777777" w:rsidR="00A20CD6" w:rsidRPr="00E85A7B" w:rsidRDefault="007B0735" w:rsidP="00762E62">
            <w:pPr>
              <w:snapToGrid w:val="0"/>
              <w:spacing w:line="360" w:lineRule="auto"/>
              <w:ind w:firstLineChars="1900" w:firstLine="38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276E51F5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varicela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(catapora)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4E4AF8F9" w14:textId="77777777" w:rsidR="007E4C41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rubéola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4C16F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2D3E418C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coqueluche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48657093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convulsão</w:t>
            </w:r>
          </w:p>
          <w:p w14:paraId="769C93A3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última convulsão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foi aos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FD8C50E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asma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EE7A8C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  <w:r w:rsidR="00EE7A8C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6A0C9934" w14:textId="77777777" w:rsidR="00A20CD6" w:rsidRPr="00E85A7B" w:rsidRDefault="00EE7A8C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Pr="00EE7A8C">
              <w:rPr>
                <w:rFonts w:ascii="Arial Narrow" w:eastAsia="ＭＳ ゴシック" w:hAnsi="Arial Narrow"/>
                <w:sz w:val="16"/>
                <w:szCs w:val="16"/>
              </w:rPr>
              <w:t>dermatite atópica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(atopia)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005E481F" w14:textId="77777777" w:rsidR="003E366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ferimento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grave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3C0173C7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EE7A8C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="003E3666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1EC35AB6" w14:textId="77777777" w:rsidR="003E366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doença</w:t>
            </w:r>
            <w:r w:rsidR="007740E0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 xml:space="preserve"> oftalmológica</w:t>
            </w:r>
            <w:r w:rsidR="007740E0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477BA992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704F75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3E3666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　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 xml:space="preserve">･･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6E251B61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3415DB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doença</w:t>
            </w:r>
            <w:r w:rsidR="003415DB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</w:t>
            </w:r>
            <w:r w:rsidR="00915F7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de </w:t>
            </w:r>
            <w:r w:rsidR="004F5A27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ouvido, nariz e garganta</w:t>
            </w:r>
          </w:p>
          <w:p w14:paraId="2098542C" w14:textId="77777777" w:rsidR="00A20CD6" w:rsidRPr="0067048C" w:rsidRDefault="004F5A27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04F7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F74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 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0EE1E03F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⑮その他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outras doenças</w:t>
            </w:r>
          </w:p>
          <w:p w14:paraId="0A649693" w14:textId="77777777" w:rsidR="00762E62" w:rsidRPr="003E3666" w:rsidRDefault="00A20CD6" w:rsidP="003E3666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04F75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</w:tc>
        <w:tc>
          <w:tcPr>
            <w:tcW w:w="4755" w:type="dxa"/>
            <w:gridSpan w:val="8"/>
          </w:tcPr>
          <w:p w14:paraId="4FF13608" w14:textId="77777777" w:rsidR="00A20CD6" w:rsidRPr="00557CAD" w:rsidRDefault="00A20CD6" w:rsidP="00557CAD">
            <w:pPr>
              <w:snapToGrid w:val="0"/>
              <w:spacing w:line="360" w:lineRule="exact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B6ABA"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E46E50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</w:t>
            </w:r>
            <w:r w:rsidR="00E46E50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 tiver alergia ou predisposi</w:t>
            </w:r>
            <w:r w:rsidR="00E46E50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çã</w:t>
            </w:r>
            <w:r w:rsidR="00E46E50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</w:t>
            </w:r>
            <w:r w:rsidR="002F16A0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/tendência para essa </w:t>
            </w:r>
            <w:r w:rsidR="003A6268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reação</w:t>
            </w:r>
            <w:r w:rsidR="00AA44F1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E46E50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idiossincrasia</w:t>
            </w:r>
            <w:r w:rsidR="00AA44F1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  <w:r w:rsidR="003A6268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,</w:t>
            </w:r>
            <w:r w:rsidR="00E46E50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E46E50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circular o item e escrever os sintomas com detalhes. </w:t>
            </w:r>
            <w:r w:rsidR="005D6C40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&gt;</w:t>
            </w:r>
          </w:p>
          <w:p w14:paraId="73B2A652" w14:textId="77777777" w:rsidR="00DB6ABA" w:rsidRPr="00557CAD" w:rsidRDefault="00A20CD6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remédios</w:t>
            </w:r>
          </w:p>
          <w:p w14:paraId="27A39AB1" w14:textId="77777777" w:rsidR="00A20CD6" w:rsidRPr="00557CAD" w:rsidRDefault="00A20CD6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pomadas, em dr</w:t>
            </w:r>
            <w:r w:rsidR="00044EE6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á</w:t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geas, etc.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4A72385D" w14:textId="77777777" w:rsidR="00A20CD6" w:rsidRPr="00557CAD" w:rsidRDefault="00557CAD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do</w:t>
            </w:r>
            <w:r w:rsidR="005B3444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="00C46F9F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remédio</w:t>
            </w:r>
            <w:r w:rsidR="005B3444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="00A20CD6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0CD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1AE92D3E" w14:textId="77777777" w:rsidR="00A20CD6" w:rsidRPr="00557CAD" w:rsidRDefault="00A20CD6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7E7954BF" w14:textId="77777777" w:rsidR="00557CAD" w:rsidRDefault="00A20CD6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7C0B0A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alimentos</w:t>
            </w:r>
          </w:p>
          <w:p w14:paraId="0FB5308E" w14:textId="77777777" w:rsidR="00A20CD6" w:rsidRPr="00557CAD" w:rsidRDefault="00A20CD6" w:rsidP="00557CAD">
            <w:pPr>
              <w:snapToGrid w:val="0"/>
              <w:spacing w:line="360" w:lineRule="exact"/>
              <w:ind w:firstLineChars="100" w:firstLine="202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762E62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762E62" w:rsidRPr="00557CAD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762E62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762E62" w:rsidRPr="00557CAD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5B3444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nome do(s) a</w:t>
            </w:r>
            <w:r w:rsidR="0067048C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</w:t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imento</w:t>
            </w:r>
            <w:r w:rsidR="005B3444" w:rsidRPr="00557CAD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Pr="00557CAD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557CAD">
              <w:rPr>
                <w:rFonts w:ascii="Arial Narrow" w:eastAsia="ＭＳ ゴシック" w:hAnsi="ＭＳ ゴシック"/>
                <w:sz w:val="16"/>
                <w:szCs w:val="16"/>
              </w:rPr>
              <w:t xml:space="preserve">　　　　　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C0B0A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 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35147328" w14:textId="77777777" w:rsidR="00A20CD6" w:rsidRPr="00557CAD" w:rsidRDefault="00A20CD6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6C928884" w14:textId="77777777" w:rsidR="00A20CD6" w:rsidRPr="00557CAD" w:rsidRDefault="00A20CD6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outros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4C8C18A1" w14:textId="77777777" w:rsidR="00A20CD6" w:rsidRPr="00DB6ABA" w:rsidRDefault="00A20CD6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557CAD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557CAD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7CAD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</w:tc>
      </w:tr>
      <w:tr w:rsidR="00A20CD6" w:rsidRPr="00E85A7B" w14:paraId="78D5E976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62F0E27B" w14:textId="77777777" w:rsidR="00A20CD6" w:rsidRPr="00DB6ABA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4E2D769A" w14:textId="77777777" w:rsidR="00A20CD6" w:rsidRPr="00DB6ABA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755" w:type="dxa"/>
            <w:gridSpan w:val="8"/>
          </w:tcPr>
          <w:p w14:paraId="412BDDB1" w14:textId="77777777" w:rsidR="00A839BC" w:rsidRPr="00557CAD" w:rsidRDefault="00A0740D" w:rsidP="00557CAD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7CAD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しているものに○</w:t>
            </w:r>
            <w:r w:rsidR="00A839BC" w:rsidRPr="00557CAD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557CAD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557CA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AE4B0C8" w14:textId="77777777" w:rsidR="00A0740D" w:rsidRPr="00CF3F34" w:rsidRDefault="00B86847" w:rsidP="00557CAD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303D1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Dentre as seguintes vacinas preventivas, circul</w:t>
            </w:r>
            <w:r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e</w:t>
            </w:r>
            <w:r w:rsidR="00CF3F34"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 as que já</w:t>
            </w:r>
            <w:r w:rsidR="00303D1A"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 tomou por completo</w:t>
            </w:r>
            <w:r w:rsidRPr="00303D1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. </w:t>
            </w:r>
            <w:r w:rsidR="00FF7E0D">
              <w:rPr>
                <w:rFonts w:ascii="ＭＳ ゴシック" w:eastAsia="ＭＳ ゴシック" w:hAnsi="ＭＳ ゴシック" w:hint="eastAsia"/>
                <w:b/>
                <w:szCs w:val="21"/>
              </w:rPr>
              <w:t>＞</w:t>
            </w:r>
          </w:p>
          <w:p w14:paraId="425ECE8F" w14:textId="77777777" w:rsidR="00557CAD" w:rsidRDefault="00B52433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・ＤＰＴ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tríplice</w:t>
            </w:r>
            <w:r w:rsidR="004F5A27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conjugada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difteria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tétano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c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oqueluche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A271EFD" w14:textId="77777777" w:rsidR="00557CAD" w:rsidRDefault="00B52433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・ＢＣＧ・ポリオ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pólio</w:t>
            </w:r>
          </w:p>
          <w:p w14:paraId="59DC9DFC" w14:textId="77777777" w:rsidR="00557CAD" w:rsidRDefault="00B52433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3B347F">
              <w:rPr>
                <w:rFonts w:ascii="Arial Narrow" w:eastAsia="ＭＳ ゴシック" w:hAnsi="Arial Narrow" w:hint="eastAsia"/>
                <w:sz w:val="16"/>
                <w:szCs w:val="16"/>
              </w:rPr>
              <w:t>sar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ampo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</w:t>
            </w:r>
            <w:r w:rsidR="003B347F">
              <w:rPr>
                <w:rFonts w:ascii="Arial Narrow" w:eastAsia="ＭＳ ゴシック" w:hAnsi="Arial Narrow" w:hint="eastAsia"/>
                <w:sz w:val="16"/>
                <w:szCs w:val="16"/>
              </w:rPr>
              <w:t>dose única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</w:p>
          <w:p w14:paraId="7FA5B0B9" w14:textId="77777777" w:rsidR="00557CAD" w:rsidRDefault="00B52433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rubéola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</w:t>
            </w:r>
            <w:r w:rsidR="003B347F">
              <w:rPr>
                <w:rFonts w:ascii="Arial Narrow" w:eastAsia="ＭＳ ゴシック" w:hAnsi="Arial Narrow" w:hint="eastAsia"/>
                <w:sz w:val="16"/>
                <w:szCs w:val="16"/>
              </w:rPr>
              <w:t>dose única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</w:p>
          <w:p w14:paraId="1279A3CB" w14:textId="77777777" w:rsidR="00557CAD" w:rsidRDefault="00B52433" w:rsidP="00557CAD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・ＭＲ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vacina 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conjugada</w:t>
            </w:r>
            <w:r w:rsidR="001F498F" w:rsidRPr="002910D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de 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CD050B"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麻しん</w:t>
            </w:r>
            <w:r w:rsidR="004A2B9F" w:rsidRPr="002910DA">
              <w:rPr>
                <w:rFonts w:ascii="Arial Narrow" w:eastAsia="ＭＳ ゴシック" w:hAnsi="Arial Narrow"/>
                <w:sz w:val="16"/>
                <w:szCs w:val="16"/>
              </w:rPr>
              <w:t>sarampo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rubéola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5F8D5C84" w14:textId="77777777" w:rsidR="00557CAD" w:rsidRDefault="00B52433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526507" w:rsidRPr="00526507">
              <w:rPr>
                <w:rFonts w:ascii="Arial Narrow" w:eastAsia="ＭＳ ゴシック" w:hAnsi="Arial Narrow"/>
                <w:sz w:val="16"/>
                <w:szCs w:val="16"/>
              </w:rPr>
              <w:t xml:space="preserve">encefalite japonesa </w:t>
            </w:r>
            <w:r w:rsidR="00526507">
              <w:rPr>
                <w:rFonts w:ascii="Arial Narrow" w:eastAsia="ＭＳ ゴシック" w:hAnsi="Arial Narrow"/>
                <w:sz w:val="16"/>
                <w:szCs w:val="16"/>
              </w:rPr>
              <w:t>“</w:t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nihon nouen</w:t>
            </w:r>
            <w:r w:rsidR="00526507">
              <w:rPr>
                <w:rFonts w:ascii="Arial Narrow" w:eastAsia="ＭＳ ゴシック" w:hAnsi="Arial Narrow"/>
                <w:sz w:val="16"/>
                <w:szCs w:val="16"/>
              </w:rPr>
              <w:t>”</w:t>
            </w:r>
          </w:p>
          <w:p w14:paraId="4D230F84" w14:textId="77777777" w:rsidR="00557CAD" w:rsidRDefault="00CD050B" w:rsidP="00557CAD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caxumba</w:t>
            </w:r>
          </w:p>
          <w:p w14:paraId="55171371" w14:textId="77777777" w:rsidR="00A20CD6" w:rsidRDefault="00B52433" w:rsidP="00557CAD">
            <w:pPr>
              <w:snapToGrid w:val="0"/>
              <w:spacing w:line="360" w:lineRule="exact"/>
              <w:rPr>
                <w:rFonts w:ascii="Arial Narrow" w:eastAsia="ＭＳ ゴシック" w:hAnsi="ＭＳ ゴシック"/>
                <w:sz w:val="16"/>
                <w:szCs w:val="16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4A2B9F" w:rsidRPr="004A2B9F">
              <w:rPr>
                <w:rFonts w:ascii="Arial Narrow" w:eastAsia="ＭＳ ゴシック" w:hAnsi="Arial Narrow"/>
                <w:sz w:val="16"/>
                <w:szCs w:val="16"/>
              </w:rPr>
              <w:t>varicela</w:t>
            </w:r>
            <w:r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7151C3BE" w14:textId="77777777" w:rsidR="00A839BC" w:rsidRDefault="00A839BC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CF4D3A" w14:textId="77777777" w:rsidR="00A839BC" w:rsidRDefault="00A839BC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3D297FD" w14:textId="77777777" w:rsidR="003E3666" w:rsidRDefault="003E3666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</w:p>
          <w:p w14:paraId="711DB0A8" w14:textId="77777777" w:rsidR="00557CAD" w:rsidRDefault="00557CAD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0EFEAA" w14:textId="77777777" w:rsidR="00557CAD" w:rsidRDefault="00557CAD" w:rsidP="00DB6ABA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14:paraId="294C8D4F" w14:textId="77777777" w:rsidR="00A839BC" w:rsidRPr="00A839BC" w:rsidRDefault="00A839BC" w:rsidP="003E3666">
            <w:pPr>
              <w:adjustRightInd w:val="0"/>
              <w:snapToGrid w:val="0"/>
              <w:spacing w:line="360" w:lineRule="exact"/>
              <w:ind w:firstLineChars="750" w:firstLine="1587"/>
              <w:jc w:val="lef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Pr="005F0AC3">
              <w:rPr>
                <w:rFonts w:ascii="Arial" w:hAnsi="Arial" w:cs="Arial"/>
                <w:sz w:val="22"/>
                <w:lang w:val="pt-BR"/>
              </w:rPr>
              <w:t>Continue para trás</w:t>
            </w:r>
          </w:p>
        </w:tc>
      </w:tr>
      <w:tr w:rsidR="002426CE" w:rsidRPr="00E85A7B" w14:paraId="3A279F3B" w14:textId="77777777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416A44EF" w14:textId="77777777" w:rsidR="002426CE" w:rsidRPr="00E85A7B" w:rsidRDefault="00A839BC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</w:t>
            </w:r>
            <w:r w:rsidR="00024B31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ありま</w:t>
            </w:r>
            <w:r w:rsidR="00CF2882"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すか</w:t>
            </w:r>
            <w:r w:rsidR="00641D73" w:rsidRPr="00641D73">
              <w:rPr>
                <w:rFonts w:ascii="Arial Narrow" w:eastAsia="ＭＳ ゴシック" w:hAnsi="Arial Narrow"/>
                <w:szCs w:val="21"/>
              </w:rPr>
              <w:t>Algo mudou dentro de um ano?</w:t>
            </w:r>
          </w:p>
        </w:tc>
        <w:tc>
          <w:tcPr>
            <w:tcW w:w="5042" w:type="dxa"/>
            <w:gridSpan w:val="5"/>
          </w:tcPr>
          <w:p w14:paraId="24E36269" w14:textId="77777777" w:rsidR="002426CE" w:rsidRPr="00E85A7B" w:rsidRDefault="00A839BC" w:rsidP="00762E6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F0AF3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426CE"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="00854BE3" w:rsidRPr="00854BE3">
              <w:rPr>
                <w:rFonts w:ascii="Arial Narrow" w:eastAsia="ＭＳ ゴシック" w:hAnsi="Arial Narrow"/>
                <w:b/>
                <w:sz w:val="24"/>
              </w:rPr>
              <w:t xml:space="preserve">  itens </w:t>
            </w:r>
          </w:p>
        </w:tc>
        <w:tc>
          <w:tcPr>
            <w:tcW w:w="816" w:type="dxa"/>
            <w:gridSpan w:val="2"/>
            <w:vAlign w:val="center"/>
          </w:tcPr>
          <w:p w14:paraId="42432AF7" w14:textId="77777777" w:rsidR="00665844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9BC" w:rsidRPr="00557CAD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 w:val="24"/>
                    </w:rPr>
                    <w:t>年</w:t>
                  </w:r>
                </w:rubyBase>
              </w:ruby>
            </w:r>
          </w:p>
          <w:p w14:paraId="25D410E3" w14:textId="77777777" w:rsidR="00665844" w:rsidRPr="00557CAD" w:rsidRDefault="00665844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  <w:vAlign w:val="center"/>
          </w:tcPr>
          <w:p w14:paraId="53988F0F" w14:textId="77777777" w:rsidR="002426CE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２年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="00665844"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707" w:type="dxa"/>
            <w:gridSpan w:val="2"/>
            <w:vAlign w:val="center"/>
          </w:tcPr>
          <w:p w14:paraId="1EB50DF0" w14:textId="77777777" w:rsidR="002426CE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３年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="00665844"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909" w:type="dxa"/>
            <w:vAlign w:val="center"/>
          </w:tcPr>
          <w:p w14:paraId="22E481B6" w14:textId="77777777" w:rsidR="002426CE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４年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4</w:t>
            </w:r>
            <w:r w:rsidR="00665844"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707" w:type="dxa"/>
            <w:vAlign w:val="center"/>
          </w:tcPr>
          <w:p w14:paraId="3350EE92" w14:textId="77777777" w:rsidR="002426CE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５年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5</w:t>
            </w:r>
            <w:r w:rsidR="00665844"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808" w:type="dxa"/>
            <w:vAlign w:val="center"/>
          </w:tcPr>
          <w:p w14:paraId="42DD2D82" w14:textId="77777777" w:rsidR="002426CE" w:rsidRPr="00557CAD" w:rsidRDefault="002426CE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57CAD">
              <w:rPr>
                <w:rFonts w:ascii="ＭＳ ゴシック" w:eastAsia="ＭＳ ゴシック" w:hAnsi="ＭＳ ゴシック" w:hint="eastAsia"/>
                <w:sz w:val="24"/>
              </w:rPr>
              <w:t>６年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6</w:t>
            </w:r>
            <w:r w:rsidR="00665844" w:rsidRPr="00557CAD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65844" w:rsidRPr="00557CAD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</w:tr>
      <w:tr w:rsidR="00445E61" w:rsidRPr="00E85A7B" w14:paraId="13D14BCD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D146D75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33B7DEDF" w14:textId="77777777" w:rsidR="00445E61" w:rsidRPr="00E85A7B" w:rsidRDefault="00A839BC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03D1A">
              <w:rPr>
                <w:rFonts w:ascii="Arial Narrow" w:eastAsia="ＭＳ ゴシック" w:hAnsi="Arial Narrow"/>
                <w:szCs w:val="21"/>
              </w:rPr>
              <w:t>Cl</w:t>
            </w:r>
            <w:r w:rsidR="00303D1A">
              <w:rPr>
                <w:rFonts w:ascii="Arial Narrow" w:eastAsia="ＭＳ ゴシック" w:hAnsi="Arial Narrow" w:hint="eastAsia"/>
                <w:szCs w:val="21"/>
              </w:rPr>
              <w:t>í</w:t>
            </w:r>
            <w:r w:rsidR="00641D73" w:rsidRPr="00641D73">
              <w:rPr>
                <w:rFonts w:ascii="Arial Narrow" w:eastAsia="ＭＳ ゴシック" w:hAnsi="Arial Narrow"/>
                <w:szCs w:val="21"/>
              </w:rPr>
              <w:t xml:space="preserve">nica geral </w:t>
            </w:r>
          </w:p>
        </w:tc>
        <w:tc>
          <w:tcPr>
            <w:tcW w:w="4395" w:type="dxa"/>
            <w:gridSpan w:val="4"/>
          </w:tcPr>
          <w:p w14:paraId="2FEDE1C9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="009B25A5" w:rsidRPr="00A51E41">
              <w:rPr>
                <w:rFonts w:ascii="Arial Narrow" w:eastAsia="ＭＳ ゴシック" w:hAnsi="Arial Narrow"/>
                <w:sz w:val="20"/>
                <w:szCs w:val="20"/>
              </w:rPr>
              <w:t>fica com febre facilmente</w:t>
            </w:r>
          </w:p>
        </w:tc>
        <w:tc>
          <w:tcPr>
            <w:tcW w:w="816" w:type="dxa"/>
            <w:gridSpan w:val="2"/>
          </w:tcPr>
          <w:p w14:paraId="53FBAE8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962D74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FE9395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1148F51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36EFB90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599AEB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4F52AFB5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F55A15B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31C0E8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6653AAA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9B25A5" w:rsidRPr="00A51E41">
              <w:rPr>
                <w:rFonts w:ascii="Arial Narrow" w:eastAsia="ＭＳ ゴシック" w:hAnsi="Arial Narrow"/>
                <w:sz w:val="18"/>
                <w:szCs w:val="18"/>
              </w:rPr>
              <w:t>fica com dor de cabeça</w:t>
            </w:r>
            <w:r w:rsidR="007A09C2" w:rsidRPr="00A51E41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facilmente</w:t>
            </w:r>
          </w:p>
        </w:tc>
        <w:tc>
          <w:tcPr>
            <w:tcW w:w="816" w:type="dxa"/>
            <w:gridSpan w:val="2"/>
          </w:tcPr>
          <w:p w14:paraId="4488507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C83D4B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2884A1D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0341666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7F02918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096AC0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2541281C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22B95CF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D1F04F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A0F08C5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="00236D35">
              <w:rPr>
                <w:rFonts w:ascii="Arial Narrow" w:eastAsia="ＭＳ ゴシック" w:hAnsi="Arial Narrow" w:hint="eastAsia"/>
                <w:sz w:val="18"/>
                <w:szCs w:val="18"/>
              </w:rPr>
              <w:t>fica com</w:t>
            </w:r>
            <w:r w:rsidR="007C0B0A"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="007A09C2" w:rsidRPr="00BB203F">
              <w:rPr>
                <w:rFonts w:ascii="Arial Narrow" w:eastAsia="ＭＳ ゴシック" w:hAnsi="Arial Narrow"/>
                <w:sz w:val="18"/>
                <w:szCs w:val="18"/>
              </w:rPr>
              <w:t>dor</w:t>
            </w:r>
            <w:r w:rsidR="007C0B0A"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es abdominais </w:t>
            </w:r>
            <w:r w:rsidR="00236D35">
              <w:rPr>
                <w:rFonts w:ascii="Arial Narrow" w:eastAsia="ＭＳ ゴシック" w:hAnsi="Arial Narrow" w:hint="eastAsia"/>
                <w:sz w:val="18"/>
                <w:szCs w:val="18"/>
              </w:rPr>
              <w:t>facilmente</w:t>
            </w:r>
          </w:p>
        </w:tc>
        <w:tc>
          <w:tcPr>
            <w:tcW w:w="816" w:type="dxa"/>
            <w:gridSpan w:val="2"/>
          </w:tcPr>
          <w:p w14:paraId="6DD0438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9BAB92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B5EE35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424555D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78FA873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E21798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4BAD01FE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FAC86BF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BA3FA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C28C396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="00FE3DAA" w:rsidRPr="00BB203F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 w:rsidR="00FE3DAA" w:rsidRPr="00A51E41">
              <w:rPr>
                <w:rFonts w:ascii="Arial Narrow" w:eastAsia="ＭＳ ゴシック" w:hAnsi="Arial Narrow"/>
                <w:sz w:val="20"/>
                <w:szCs w:val="20"/>
              </w:rPr>
              <w:t>vomita</w:t>
            </w:r>
            <w:r w:rsidR="007A09C2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facil</w:t>
            </w:r>
            <w:r w:rsidR="00FE3DA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mente</w:t>
            </w:r>
          </w:p>
        </w:tc>
        <w:tc>
          <w:tcPr>
            <w:tcW w:w="816" w:type="dxa"/>
            <w:gridSpan w:val="2"/>
          </w:tcPr>
          <w:p w14:paraId="12E403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07171D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2B28ED5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5C26113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3B6EAF4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046801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5033A41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7324EFB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00CC7A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5533A2A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7A09C2" w:rsidRPr="00A51E41">
              <w:rPr>
                <w:rFonts w:ascii="Arial Narrow" w:eastAsia="ＭＳ ゴシック" w:hAnsi="Arial Narrow"/>
                <w:sz w:val="20"/>
                <w:szCs w:val="20"/>
              </w:rPr>
              <w:t>fica com diarr</w:t>
            </w:r>
            <w:r w:rsidR="007A09C2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é</w:t>
            </w:r>
            <w:r w:rsidR="007A09C2" w:rsidRPr="00A51E41">
              <w:rPr>
                <w:rFonts w:ascii="Arial Narrow" w:eastAsia="ＭＳ ゴシック" w:hAnsi="Arial Narrow"/>
                <w:sz w:val="20"/>
                <w:szCs w:val="20"/>
              </w:rPr>
              <w:t>ia</w:t>
            </w:r>
            <w:r w:rsidR="007A09C2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facilmente</w:t>
            </w:r>
            <w:r w:rsidR="007A09C2"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="007A09C2" w:rsidRPr="007A09C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54EB2C9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D1B1DD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4555BC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09AFFAB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3F31917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BA5BC3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3DE5AB2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829D84C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5BB753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194AB37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="007A09C2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fica com </w:t>
            </w:r>
            <w:r w:rsidR="007A09C2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 </w:t>
            </w:r>
            <w:r w:rsidR="007A09C2" w:rsidRPr="00A51E41">
              <w:rPr>
                <w:rFonts w:ascii="Arial Narrow" w:eastAsia="ＭＳ ゴシック" w:hAnsi="Arial Narrow"/>
                <w:sz w:val="20"/>
                <w:szCs w:val="20"/>
              </w:rPr>
              <w:t>intestin</w:t>
            </w:r>
            <w:r w:rsidR="007A09C2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o preso facilmente</w:t>
            </w:r>
          </w:p>
        </w:tc>
        <w:tc>
          <w:tcPr>
            <w:tcW w:w="816" w:type="dxa"/>
            <w:gridSpan w:val="2"/>
          </w:tcPr>
          <w:p w14:paraId="1F79427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9F673E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4EC9BEC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2CA9ED2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0DFAF45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F7C6FEA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4A291F9C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44A2DB6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CC89129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57596E7" w14:textId="77777777" w:rsidR="00445E61" w:rsidRPr="00E85A7B" w:rsidRDefault="00445E61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="00FE3DAA" w:rsidRPr="00BB203F">
              <w:rPr>
                <w:rFonts w:ascii="Arial Narrow" w:eastAsia="ＭＳ ゴシック" w:hAnsi="Arial Narrow"/>
                <w:sz w:val="18"/>
                <w:szCs w:val="18"/>
              </w:rPr>
              <w:t>tem convulsã</w:t>
            </w:r>
            <w:r w:rsidR="00915F74"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>o, epilepsia</w:t>
            </w:r>
            <w:r w:rsidR="00915F74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3B2B00EC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BCF31E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6B95DE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205446C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5C2B19C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C89B67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99E218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26AE889A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0BB492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BF1078B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68BB652A" w14:textId="77777777" w:rsidR="00445E61" w:rsidRPr="00E85A7B" w:rsidRDefault="00915F74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 aumento ou diminuição do peso corporal </w:t>
            </w:r>
            <w:r w:rsidR="007C0B0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é visíve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/notável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gridSpan w:val="2"/>
          </w:tcPr>
          <w:p w14:paraId="7824FE4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E3B0970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9E5D10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00919E8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D7AE9D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1F68FC2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25AAD187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279558A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3D387F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4514F497" w14:textId="77777777" w:rsidR="00445E61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 w:rsidR="00FE3DAA" w:rsidRPr="00A51E41">
              <w:rPr>
                <w:rFonts w:ascii="Arial Narrow" w:eastAsia="ＭＳ ゴシック" w:hAnsi="Arial Narrow"/>
                <w:sz w:val="20"/>
                <w:szCs w:val="20"/>
              </w:rPr>
              <w:t>enjoa facilmente ao usar veículos</w:t>
            </w:r>
          </w:p>
        </w:tc>
        <w:tc>
          <w:tcPr>
            <w:tcW w:w="816" w:type="dxa"/>
            <w:gridSpan w:val="2"/>
          </w:tcPr>
          <w:p w14:paraId="4FF80C1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9F5846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AE57BBF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30C932DE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31B1386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6CCB0E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2A7F5647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2534F299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B4BA727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0587FA0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="00445E61"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7E24EBB9" w14:textId="77777777" w:rsidR="00445E61" w:rsidRPr="00E85A7B" w:rsidRDefault="00256558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já urinou com (proteinúria</w:t>
            </w:r>
            <w:r w:rsidR="0092659B"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>・</w:t>
            </w:r>
            <w:r w:rsidR="00751D56"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 xml:space="preserve">mistura de </w:t>
            </w:r>
            <w:r w:rsidR="00AE1F8A"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>s</w:t>
            </w:r>
            <w:r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>angue)</w:t>
            </w:r>
          </w:p>
        </w:tc>
        <w:tc>
          <w:tcPr>
            <w:tcW w:w="816" w:type="dxa"/>
            <w:gridSpan w:val="2"/>
          </w:tcPr>
          <w:p w14:paraId="697406CD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335C43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60B5080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1C011E01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71E8C7B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0A423F34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45E61" w:rsidRPr="00E85A7B" w14:paraId="1AFF6F36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721DB7F5" w14:textId="77777777" w:rsidR="00445E61" w:rsidRPr="00E85A7B" w:rsidRDefault="00445E61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9272DD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F173480" w14:textId="77777777" w:rsidR="00445E61" w:rsidRPr="00E85A7B" w:rsidRDefault="00445E61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>tem ataque</w:t>
            </w:r>
            <w:r w:rsidR="00945270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s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de asma</w:t>
            </w:r>
          </w:p>
        </w:tc>
        <w:tc>
          <w:tcPr>
            <w:tcW w:w="816" w:type="dxa"/>
            <w:gridSpan w:val="2"/>
          </w:tcPr>
          <w:p w14:paraId="6845FBC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FD8BCB6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8CC6D88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7592C4F5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1A9AE0F2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42B453CB" w14:textId="77777777" w:rsidR="00445E61" w:rsidRPr="00E85A7B" w:rsidRDefault="00445E61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7294215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45A23A3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211606D3" w14:textId="77777777" w:rsidR="00641D73" w:rsidRPr="00A839BC" w:rsidRDefault="00A839BC" w:rsidP="00A839B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41D73" w:rsidRPr="00641D73">
              <w:rPr>
                <w:rFonts w:ascii="Arial Narrow" w:eastAsia="ＭＳ ゴシック" w:hAnsi="Arial Narrow"/>
                <w:szCs w:val="21"/>
              </w:rPr>
              <w:t>oftlamologia</w:t>
            </w:r>
          </w:p>
        </w:tc>
        <w:tc>
          <w:tcPr>
            <w:tcW w:w="4395" w:type="dxa"/>
            <w:gridSpan w:val="4"/>
          </w:tcPr>
          <w:p w14:paraId="651081A0" w14:textId="77777777" w:rsidR="00846E5F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  <w:r w:rsidR="00360F8F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tem </w:t>
            </w:r>
            <w:r w:rsidR="00360F8F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dificuldade </w:t>
            </w:r>
            <w:r w:rsidR="007C0B0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em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ler </w:t>
            </w:r>
            <w:r w:rsidR="007C0B0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 que está escrito no </w:t>
            </w:r>
            <w:r w:rsidR="00AE1F8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quadr</w:t>
            </w:r>
            <w:r w:rsidR="00360F8F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o</w:t>
            </w:r>
            <w:r w:rsidR="00AE1F8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-negro</w:t>
            </w:r>
          </w:p>
        </w:tc>
        <w:tc>
          <w:tcPr>
            <w:tcW w:w="816" w:type="dxa"/>
            <w:gridSpan w:val="2"/>
          </w:tcPr>
          <w:p w14:paraId="4549C11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3980C99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CC2C84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778B0404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2B2609B0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D4E5EB4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45530612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7CEF911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1A35D68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E7381E3" w14:textId="77777777" w:rsidR="00846E5F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 w:rsidR="00256558" w:rsidRPr="00A51E41">
              <w:rPr>
                <w:rFonts w:ascii="Arial Narrow" w:eastAsia="ＭＳ ゴシック" w:hAnsi="Arial Narrow"/>
                <w:sz w:val="20"/>
                <w:szCs w:val="20"/>
              </w:rPr>
              <w:t>sente vontade de coçar os olhos</w:t>
            </w:r>
          </w:p>
        </w:tc>
        <w:tc>
          <w:tcPr>
            <w:tcW w:w="816" w:type="dxa"/>
            <w:gridSpan w:val="2"/>
          </w:tcPr>
          <w:p w14:paraId="504AA59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ABED68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66383ED2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16CEF953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1D3FA25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D44D95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7884E684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D1CB91B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1F60F1B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7AE77E5" w14:textId="77777777" w:rsidR="00A839BC" w:rsidRDefault="00A839BC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4B3A540C" w14:textId="77777777" w:rsidR="00846E5F" w:rsidRPr="00E85A7B" w:rsidRDefault="00D5183B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sente a vista cansada</w:t>
            </w:r>
            <w:r w:rsidR="00360F8F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e/ou </w:t>
            </w:r>
            <w:r w:rsidR="009571C0" w:rsidRPr="00A51E41">
              <w:rPr>
                <w:rFonts w:ascii="Arial Narrow" w:eastAsia="ＭＳ ゴシック" w:hAnsi="Arial Narrow"/>
                <w:sz w:val="20"/>
                <w:szCs w:val="20"/>
              </w:rPr>
              <w:t>dor nos olhos</w:t>
            </w:r>
          </w:p>
        </w:tc>
        <w:tc>
          <w:tcPr>
            <w:tcW w:w="816" w:type="dxa"/>
            <w:gridSpan w:val="2"/>
          </w:tcPr>
          <w:p w14:paraId="17B7319E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69F74B65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4F14491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5844EAAB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66EB90DD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762159F4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4ABC9F4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D8C3FFB" w14:textId="77777777" w:rsidR="00846E5F" w:rsidRPr="00E85A7B" w:rsidRDefault="00846E5F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7F348F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33102A84" w14:textId="77777777" w:rsidR="00846E5F" w:rsidRPr="00E85A7B" w:rsidRDefault="00A839BC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="00846E5F"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 w:rsidR="009571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6337A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a posição dos olhos </w:t>
            </w:r>
            <w:r w:rsidR="0046337A"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é</w:t>
            </w:r>
            <w:r w:rsidR="009571C0"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estranha</w:t>
            </w:r>
          </w:p>
        </w:tc>
        <w:tc>
          <w:tcPr>
            <w:tcW w:w="816" w:type="dxa"/>
            <w:gridSpan w:val="2"/>
          </w:tcPr>
          <w:p w14:paraId="0E3BD842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28E40856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4F209319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09" w:type="dxa"/>
          </w:tcPr>
          <w:p w14:paraId="2FB80757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07" w:type="dxa"/>
          </w:tcPr>
          <w:p w14:paraId="41FE659A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808" w:type="dxa"/>
          </w:tcPr>
          <w:p w14:paraId="578CAC58" w14:textId="77777777" w:rsidR="00846E5F" w:rsidRPr="00E85A7B" w:rsidRDefault="00846E5F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846E5F" w:rsidRPr="00E85A7B" w14:paraId="7A64BB12" w14:textId="77777777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41377BE7" w14:textId="77777777" w:rsidR="00641D73" w:rsidRPr="00557CAD" w:rsidRDefault="00A839BC" w:rsidP="00A839BC">
            <w:pPr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846E5F"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557CAD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9BC" w:rsidRPr="00557CAD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A839BC" w:rsidRPr="00557CA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846E5F" w:rsidRPr="00557C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0899123B" w14:textId="77777777" w:rsidR="00846E5F" w:rsidRDefault="00641D73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título de 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informaçã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o, g</w:t>
            </w:r>
            <w:r w:rsidR="007B77BB" w:rsidRPr="00641D73">
              <w:rPr>
                <w:rFonts w:ascii="Arial Narrow" w:eastAsia="ＭＳ ゴシック" w:hAnsi="Arial Narrow"/>
                <w:sz w:val="16"/>
                <w:szCs w:val="16"/>
              </w:rPr>
              <w:t xml:space="preserve">ostaria de </w:t>
            </w:r>
            <w:r w:rsidR="007B77BB"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deixar </w:t>
            </w:r>
            <w:r w:rsidR="007B77BB" w:rsidRPr="00641D73">
              <w:rPr>
                <w:rFonts w:ascii="Arial Narrow" w:eastAsia="ＭＳ ゴシック" w:hAnsi="Arial Narrow"/>
                <w:sz w:val="16"/>
                <w:szCs w:val="16"/>
              </w:rPr>
              <w:t>c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>omunica</w:t>
            </w:r>
            <w:r w:rsidR="007B77BB"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do</w:t>
            </w:r>
            <w:r w:rsidR="00010D78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algo</w:t>
            </w:r>
            <w:r w:rsidR="007B77BB"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à</w:t>
            </w:r>
            <w:r w:rsidR="007B77BB" w:rsidRPr="00641D73">
              <w:rPr>
                <w:rFonts w:ascii="Arial Narrow" w:eastAsia="ＭＳ ゴシック" w:hAnsi="Arial Narrow"/>
                <w:sz w:val="16"/>
                <w:szCs w:val="16"/>
              </w:rPr>
              <w:t xml:space="preserve"> escola sobre a sa</w:t>
            </w:r>
            <w:r w:rsidR="007B77BB"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ú</w:t>
            </w:r>
            <w:r w:rsidR="007B77BB" w:rsidRPr="00641D73">
              <w:rPr>
                <w:rFonts w:ascii="Arial Narrow" w:eastAsia="ＭＳ ゴシック" w:hAnsi="Arial Narrow"/>
                <w:sz w:val="16"/>
                <w:szCs w:val="16"/>
              </w:rPr>
              <w:t>de</w:t>
            </w:r>
            <w:r w:rsidR="007B77BB" w:rsidRPr="00641D7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</w:p>
          <w:p w14:paraId="735D1595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511DF27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29AAB5E8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5115DD9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64A1C22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4261712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44FFBC1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3B7A22CF" w14:textId="77777777" w:rsidR="00764689" w:rsidRDefault="00764689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5796373D" w14:textId="77777777" w:rsidR="00764689" w:rsidRPr="00641D73" w:rsidRDefault="00764689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8D20969" w14:textId="77777777" w:rsidR="00846E5F" w:rsidRPr="00E85A7B" w:rsidRDefault="00846E5F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＜1年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CBFCA59" w14:textId="77777777" w:rsidR="00846E5F" w:rsidRPr="00E85A7B" w:rsidRDefault="00846E5F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＜２年</w:t>
            </w:r>
            <w:r w:rsidR="00BC50B8"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14C2A3EF" w14:textId="77777777" w:rsidR="00846E5F" w:rsidRPr="00E85A7B" w:rsidRDefault="00846E5F" w:rsidP="00CF288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＜３年</w:t>
            </w:r>
            <w:r w:rsidR="00BC50B8"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14:paraId="0A17B502" w14:textId="77777777" w:rsidR="00846E5F" w:rsidRPr="00E85A7B" w:rsidRDefault="00846E5F" w:rsidP="00CF288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＜４年</w:t>
            </w:r>
            <w:r w:rsidR="00BC50B8">
              <w:rPr>
                <w:rFonts w:ascii="Arial Narrow" w:hAnsi="Arial Narrow" w:hint="eastAsia"/>
                <w:sz w:val="16"/>
                <w:szCs w:val="16"/>
                <w:lang w:val="pt-BR"/>
              </w:rPr>
              <w:t>4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4A87D582" w14:textId="77777777" w:rsidR="00846E5F" w:rsidRPr="00E85A7B" w:rsidRDefault="00846E5F" w:rsidP="00CF288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＜５年</w:t>
            </w:r>
            <w:r w:rsidR="00BC50B8">
              <w:rPr>
                <w:rFonts w:ascii="Arial Narrow" w:hAnsi="Arial Narrow" w:hint="eastAsia"/>
                <w:sz w:val="16"/>
                <w:szCs w:val="16"/>
                <w:lang w:val="pt-BR"/>
              </w:rPr>
              <w:t>5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5816B684" w14:textId="77777777" w:rsidR="00846E5F" w:rsidRPr="00E85A7B" w:rsidRDefault="00846E5F" w:rsidP="00CF288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＜６年</w:t>
            </w:r>
            <w:r w:rsidR="00BC50B8">
              <w:rPr>
                <w:rFonts w:ascii="Arial Narrow" w:hAnsi="Arial Narrow" w:hint="eastAsia"/>
                <w:sz w:val="16"/>
                <w:szCs w:val="16"/>
                <w:lang w:val="pt-BR"/>
              </w:rPr>
              <w:t>6</w:t>
            </w:r>
            <w:r w:rsidR="00BC50B8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BC50B8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="005970ED"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</w:tr>
    </w:tbl>
    <w:p w14:paraId="05698892" w14:textId="77777777" w:rsidR="0034031A" w:rsidRPr="0034031A" w:rsidRDefault="0034031A" w:rsidP="00B52433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5DDFC" w14:textId="77777777" w:rsidR="00762EE4" w:rsidRDefault="00762EE4" w:rsidP="002F0AF3">
      <w:r>
        <w:separator/>
      </w:r>
    </w:p>
  </w:endnote>
  <w:endnote w:type="continuationSeparator" w:id="0">
    <w:p w14:paraId="2245A483" w14:textId="77777777" w:rsidR="00762EE4" w:rsidRDefault="00762EE4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FA12" w14:textId="77777777" w:rsidR="00762EE4" w:rsidRDefault="00762EE4" w:rsidP="002F0AF3">
      <w:r>
        <w:separator/>
      </w:r>
    </w:p>
  </w:footnote>
  <w:footnote w:type="continuationSeparator" w:id="0">
    <w:p w14:paraId="207B40B6" w14:textId="77777777" w:rsidR="00762EE4" w:rsidRDefault="00762EE4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993"/>
    <w:multiLevelType w:val="hybridMultilevel"/>
    <w:tmpl w:val="B6EC273E"/>
    <w:lvl w:ilvl="0" w:tplc="5BF89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A6E1E"/>
    <w:multiLevelType w:val="hybridMultilevel"/>
    <w:tmpl w:val="9FF62198"/>
    <w:lvl w:ilvl="0" w:tplc="CB761AAC">
      <w:start w:val="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24B31"/>
    <w:rsid w:val="00030DDF"/>
    <w:rsid w:val="00044EE6"/>
    <w:rsid w:val="00047549"/>
    <w:rsid w:val="00071FB6"/>
    <w:rsid w:val="000C237A"/>
    <w:rsid w:val="000D7A18"/>
    <w:rsid w:val="000E13E9"/>
    <w:rsid w:val="000E3C9E"/>
    <w:rsid w:val="000F201E"/>
    <w:rsid w:val="000F6EBD"/>
    <w:rsid w:val="0018637F"/>
    <w:rsid w:val="001A1808"/>
    <w:rsid w:val="001C2D42"/>
    <w:rsid w:val="001D31D3"/>
    <w:rsid w:val="001D4216"/>
    <w:rsid w:val="001E0546"/>
    <w:rsid w:val="001F498F"/>
    <w:rsid w:val="00202E44"/>
    <w:rsid w:val="00224A8A"/>
    <w:rsid w:val="00236D35"/>
    <w:rsid w:val="002426CE"/>
    <w:rsid w:val="00256558"/>
    <w:rsid w:val="0029089A"/>
    <w:rsid w:val="002910DA"/>
    <w:rsid w:val="00292AA0"/>
    <w:rsid w:val="00294B7D"/>
    <w:rsid w:val="002A1C6F"/>
    <w:rsid w:val="002B2735"/>
    <w:rsid w:val="002B361E"/>
    <w:rsid w:val="002E4AC5"/>
    <w:rsid w:val="002F0AF3"/>
    <w:rsid w:val="002F16A0"/>
    <w:rsid w:val="00303D1A"/>
    <w:rsid w:val="0034031A"/>
    <w:rsid w:val="003415DB"/>
    <w:rsid w:val="00360F8F"/>
    <w:rsid w:val="00382B10"/>
    <w:rsid w:val="003A3EBC"/>
    <w:rsid w:val="003A6268"/>
    <w:rsid w:val="003B347F"/>
    <w:rsid w:val="003C2AD9"/>
    <w:rsid w:val="003D0F26"/>
    <w:rsid w:val="003E3666"/>
    <w:rsid w:val="004052FE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5A27"/>
    <w:rsid w:val="00526507"/>
    <w:rsid w:val="00526584"/>
    <w:rsid w:val="00553A49"/>
    <w:rsid w:val="00557CAD"/>
    <w:rsid w:val="00571813"/>
    <w:rsid w:val="00580CE3"/>
    <w:rsid w:val="005970ED"/>
    <w:rsid w:val="005B3444"/>
    <w:rsid w:val="005C6B16"/>
    <w:rsid w:val="005D6C40"/>
    <w:rsid w:val="005E247E"/>
    <w:rsid w:val="005E63CF"/>
    <w:rsid w:val="006048D1"/>
    <w:rsid w:val="00641D73"/>
    <w:rsid w:val="006652EA"/>
    <w:rsid w:val="00665844"/>
    <w:rsid w:val="0067048C"/>
    <w:rsid w:val="006A7D33"/>
    <w:rsid w:val="007001EC"/>
    <w:rsid w:val="00704F75"/>
    <w:rsid w:val="0070742A"/>
    <w:rsid w:val="007268BF"/>
    <w:rsid w:val="007279BB"/>
    <w:rsid w:val="00751D56"/>
    <w:rsid w:val="00762E62"/>
    <w:rsid w:val="00762EE4"/>
    <w:rsid w:val="00764689"/>
    <w:rsid w:val="007740E0"/>
    <w:rsid w:val="00776C43"/>
    <w:rsid w:val="007868CA"/>
    <w:rsid w:val="007927FE"/>
    <w:rsid w:val="007A09C2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6E5F"/>
    <w:rsid w:val="00854BE3"/>
    <w:rsid w:val="008A1ADC"/>
    <w:rsid w:val="008B2135"/>
    <w:rsid w:val="008E298A"/>
    <w:rsid w:val="008F1AB2"/>
    <w:rsid w:val="00915F74"/>
    <w:rsid w:val="0092019A"/>
    <w:rsid w:val="0092659B"/>
    <w:rsid w:val="009430C5"/>
    <w:rsid w:val="00945270"/>
    <w:rsid w:val="009571C0"/>
    <w:rsid w:val="00967C8A"/>
    <w:rsid w:val="00971393"/>
    <w:rsid w:val="009716E5"/>
    <w:rsid w:val="009B25A5"/>
    <w:rsid w:val="009E43C5"/>
    <w:rsid w:val="009F262B"/>
    <w:rsid w:val="00A034EE"/>
    <w:rsid w:val="00A0740D"/>
    <w:rsid w:val="00A20CD6"/>
    <w:rsid w:val="00A35293"/>
    <w:rsid w:val="00A475A8"/>
    <w:rsid w:val="00A51E41"/>
    <w:rsid w:val="00A839BC"/>
    <w:rsid w:val="00A84F97"/>
    <w:rsid w:val="00A967D4"/>
    <w:rsid w:val="00AA44F1"/>
    <w:rsid w:val="00AE1F8A"/>
    <w:rsid w:val="00B34562"/>
    <w:rsid w:val="00B52433"/>
    <w:rsid w:val="00B60695"/>
    <w:rsid w:val="00B86847"/>
    <w:rsid w:val="00B86BF8"/>
    <w:rsid w:val="00B86FDA"/>
    <w:rsid w:val="00BB203F"/>
    <w:rsid w:val="00BC50B8"/>
    <w:rsid w:val="00BF0B52"/>
    <w:rsid w:val="00BF1357"/>
    <w:rsid w:val="00C147E7"/>
    <w:rsid w:val="00C46F9F"/>
    <w:rsid w:val="00C633CE"/>
    <w:rsid w:val="00C6775D"/>
    <w:rsid w:val="00C94913"/>
    <w:rsid w:val="00CA2861"/>
    <w:rsid w:val="00CD050B"/>
    <w:rsid w:val="00CE5F81"/>
    <w:rsid w:val="00CF2882"/>
    <w:rsid w:val="00CF3F34"/>
    <w:rsid w:val="00D16138"/>
    <w:rsid w:val="00D23DB4"/>
    <w:rsid w:val="00D34090"/>
    <w:rsid w:val="00D43813"/>
    <w:rsid w:val="00D5183B"/>
    <w:rsid w:val="00DB6ABA"/>
    <w:rsid w:val="00E00136"/>
    <w:rsid w:val="00E30411"/>
    <w:rsid w:val="00E3320A"/>
    <w:rsid w:val="00E46E50"/>
    <w:rsid w:val="00E85A7B"/>
    <w:rsid w:val="00E87389"/>
    <w:rsid w:val="00EA0E89"/>
    <w:rsid w:val="00EB3AFD"/>
    <w:rsid w:val="00ED03FC"/>
    <w:rsid w:val="00EE3DB1"/>
    <w:rsid w:val="00EE7A8C"/>
    <w:rsid w:val="00F0797C"/>
    <w:rsid w:val="00F1135E"/>
    <w:rsid w:val="00F20FB5"/>
    <w:rsid w:val="00F276A9"/>
    <w:rsid w:val="00F3457C"/>
    <w:rsid w:val="00F56217"/>
    <w:rsid w:val="00F763C0"/>
    <w:rsid w:val="00FB7025"/>
    <w:rsid w:val="00FC7A5D"/>
    <w:rsid w:val="00FC7AE0"/>
    <w:rsid w:val="00FD60EC"/>
    <w:rsid w:val="00FE3DA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B65FD4"/>
  <w15:chartTrackingRefBased/>
  <w15:docId w15:val="{23ADD2D9-4C44-4FAD-AAC2-0254D89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8E03A-88C5-41E3-81F2-A0F933A8B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F623C-13EA-4E77-8288-1CC3003F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DF686-56C9-4EF0-8458-3D8DEF8B0A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707CC6-CE2D-4AA7-A561-C995391B57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1606</Words>
  <Characters>9156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2011-03-27T11:11:00Z</cp:lastPrinted>
  <dcterms:created xsi:type="dcterms:W3CDTF">2023-02-21T05:09:00Z</dcterms:created>
  <dcterms:modified xsi:type="dcterms:W3CDTF">2023-02-21T05:09:00Z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