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BE2637" w14:textId="77777777" w:rsidR="003A44E9" w:rsidRDefault="003A44E9" w:rsidP="003A44E9">
      <w:pPr>
        <w:jc w:val="right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  <w:szCs w:val="20"/>
          <w:bdr w:val="single" w:sz="4" w:space="0" w:color="000001"/>
        </w:rPr>
        <w:t>様式</w:t>
      </w:r>
      <w:r w:rsidR="003A397A">
        <w:rPr>
          <w:rFonts w:ascii="ＭＳ ゴシック" w:eastAsia="ＭＳ ゴシック" w:hAnsi="ＭＳ ゴシック" w:cs="ＭＳ ゴシック" w:hint="eastAsia"/>
          <w:szCs w:val="20"/>
          <w:bdr w:val="single" w:sz="4" w:space="0" w:color="000001"/>
        </w:rPr>
        <w:t>３</w:t>
      </w:r>
    </w:p>
    <w:p w14:paraId="60CCF63A" w14:textId="77777777" w:rsidR="007A1D3E" w:rsidRDefault="007A1D3E">
      <w:pPr>
        <w:jc w:val="center"/>
      </w:pPr>
      <w:r>
        <w:rPr>
          <w:rFonts w:ascii="ＭＳ ゴシック" w:eastAsia="ＭＳ ゴシック" w:hAnsi="ＭＳ ゴシック" w:cs="ＭＳ ゴシック"/>
          <w:sz w:val="28"/>
          <w:szCs w:val="28"/>
        </w:rPr>
        <w:t>事業者調書</w:t>
      </w:r>
    </w:p>
    <w:p w14:paraId="320EFECA" w14:textId="77777777" w:rsidR="007A1D3E" w:rsidRDefault="007A1D3E">
      <w:r>
        <w:rPr>
          <w:rFonts w:eastAsia="Century" w:cs="Century"/>
        </w:rPr>
        <w:t>○</w:t>
      </w:r>
      <w:r>
        <w:t>共同事業体の場合は、その名称を下記に記載すること。</w:t>
      </w:r>
    </w:p>
    <w:p w14:paraId="04515E8F" w14:textId="77777777" w:rsidR="007A1D3E" w:rsidRDefault="007A1D3E">
      <w:r>
        <w:t>【共同事業体の場合の名称】</w:t>
      </w:r>
    </w:p>
    <w:tbl>
      <w:tblPr>
        <w:tblW w:w="0" w:type="auto"/>
        <w:tblInd w:w="-2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968"/>
      </w:tblGrid>
      <w:tr w:rsidR="007A1D3E" w14:paraId="1D844B5C" w14:textId="77777777">
        <w:trPr>
          <w:trHeight w:val="534"/>
        </w:trPr>
        <w:tc>
          <w:tcPr>
            <w:tcW w:w="49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40A538E4" w14:textId="77777777" w:rsidR="007A1D3E" w:rsidRDefault="007A1D3E">
            <w:pPr>
              <w:snapToGrid w:val="0"/>
            </w:pPr>
          </w:p>
        </w:tc>
      </w:tr>
    </w:tbl>
    <w:p w14:paraId="774BDBAA" w14:textId="77777777" w:rsidR="007A1D3E" w:rsidRDefault="007A1D3E"/>
    <w:p w14:paraId="34370165" w14:textId="77777777" w:rsidR="007A1D3E" w:rsidRDefault="007A1D3E">
      <w:r>
        <w:t>【単独法人及び共同事業体の代表者】</w:t>
      </w:r>
    </w:p>
    <w:tbl>
      <w:tblPr>
        <w:tblW w:w="0" w:type="auto"/>
        <w:tblInd w:w="-22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675"/>
        <w:gridCol w:w="1099"/>
        <w:gridCol w:w="2598"/>
        <w:gridCol w:w="2740"/>
        <w:gridCol w:w="2772"/>
      </w:tblGrid>
      <w:tr w:rsidR="007A1D3E" w14:paraId="290411CF" w14:textId="77777777">
        <w:trPr>
          <w:trHeight w:val="390"/>
        </w:trPr>
        <w:tc>
          <w:tcPr>
            <w:tcW w:w="177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3D4440" w14:textId="77777777" w:rsidR="007A1D3E" w:rsidRDefault="007A1D3E">
            <w:r>
              <w:t>項目</w:t>
            </w:r>
          </w:p>
        </w:tc>
        <w:tc>
          <w:tcPr>
            <w:tcW w:w="259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702CCE" w14:textId="77777777" w:rsidR="007A1D3E" w:rsidRDefault="007A1D3E">
            <w:r>
              <w:t>代表事業者</w:t>
            </w:r>
          </w:p>
        </w:tc>
        <w:tc>
          <w:tcPr>
            <w:tcW w:w="274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73C7B5" w14:textId="77777777" w:rsidR="007A1D3E" w:rsidRDefault="007A1D3E">
            <w:r>
              <w:t>構成事業者</w:t>
            </w:r>
          </w:p>
        </w:tc>
        <w:tc>
          <w:tcPr>
            <w:tcW w:w="2772" w:type="dxa"/>
            <w:tcBorders>
              <w:top w:val="single" w:sz="12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8C141BE" w14:textId="77777777" w:rsidR="007A1D3E" w:rsidRDefault="007A1D3E">
            <w:r>
              <w:t>構成事業者</w:t>
            </w:r>
          </w:p>
        </w:tc>
      </w:tr>
      <w:tr w:rsidR="007A1D3E" w14:paraId="7C51B537" w14:textId="77777777">
        <w:trPr>
          <w:trHeight w:val="434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2BE860" w14:textId="77777777" w:rsidR="007A1D3E" w:rsidRDefault="007A1D3E">
            <w:r>
              <w:t>事業者名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7E6ADD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D67EC6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ECA2748" w14:textId="77777777" w:rsidR="007A1D3E" w:rsidRDefault="007A1D3E">
            <w:pPr>
              <w:snapToGrid w:val="0"/>
            </w:pPr>
          </w:p>
        </w:tc>
      </w:tr>
      <w:tr w:rsidR="007A1D3E" w14:paraId="2FD9E8C1" w14:textId="77777777">
        <w:trPr>
          <w:cantSplit/>
          <w:trHeight w:val="581"/>
        </w:trPr>
        <w:tc>
          <w:tcPr>
            <w:tcW w:w="675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A20ACB" w14:textId="77777777" w:rsidR="007A1D3E" w:rsidRDefault="007A1D3E">
            <w:r>
              <w:t>所在地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850BDA" w14:textId="77777777" w:rsidR="007A1D3E" w:rsidRDefault="007A1D3E">
            <w:r>
              <w:t>本社等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247892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3252BA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69C93AB" w14:textId="77777777" w:rsidR="007A1D3E" w:rsidRDefault="007A1D3E">
            <w:pPr>
              <w:snapToGrid w:val="0"/>
            </w:pPr>
          </w:p>
        </w:tc>
      </w:tr>
      <w:tr w:rsidR="007A1D3E" w14:paraId="471DF055" w14:textId="77777777">
        <w:trPr>
          <w:cantSplit/>
          <w:trHeight w:val="735"/>
        </w:trPr>
        <w:tc>
          <w:tcPr>
            <w:tcW w:w="675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C30197" w14:textId="77777777" w:rsidR="007A1D3E" w:rsidRDefault="007A1D3E"/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20D0A7" w14:textId="77777777" w:rsidR="007A1D3E" w:rsidRDefault="007A1D3E">
            <w:r>
              <w:t>本業務を受託する支社等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F1657E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CF6FE9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2050F04" w14:textId="77777777" w:rsidR="007A1D3E" w:rsidRDefault="007A1D3E">
            <w:pPr>
              <w:snapToGrid w:val="0"/>
            </w:pPr>
          </w:p>
        </w:tc>
      </w:tr>
      <w:tr w:rsidR="007A1D3E" w14:paraId="07154D2D" w14:textId="77777777">
        <w:trPr>
          <w:trHeight w:val="735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99CBA9" w14:textId="77777777" w:rsidR="007A1D3E" w:rsidRDefault="007A1D3E">
            <w:r>
              <w:t xml:space="preserve">代表者　</w:t>
            </w:r>
          </w:p>
          <w:p w14:paraId="412709FB" w14:textId="77777777" w:rsidR="007A1D3E" w:rsidRDefault="007A1D3E">
            <w:r>
              <w:t>職・氏名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6B821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C28A94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74B1946" w14:textId="77777777" w:rsidR="007A1D3E" w:rsidRDefault="007A1D3E">
            <w:pPr>
              <w:snapToGrid w:val="0"/>
            </w:pPr>
          </w:p>
        </w:tc>
      </w:tr>
      <w:tr w:rsidR="007A1D3E" w14:paraId="7A182AF5" w14:textId="77777777"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3E7A68" w14:textId="77777777" w:rsidR="007A1D3E" w:rsidRDefault="007A1D3E">
            <w:r>
              <w:t>担当者</w:t>
            </w:r>
          </w:p>
          <w:p w14:paraId="12EAD76D" w14:textId="77777777" w:rsidR="007A1D3E" w:rsidRDefault="007A1D3E">
            <w:r>
              <w:t>職・氏名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73CCC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C453E5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5D366B5" w14:textId="77777777" w:rsidR="007A1D3E" w:rsidRDefault="007A1D3E">
            <w:pPr>
              <w:snapToGrid w:val="0"/>
            </w:pPr>
          </w:p>
        </w:tc>
      </w:tr>
      <w:tr w:rsidR="007A1D3E" w14:paraId="4FA2990B" w14:textId="77777777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34E6DA" w14:textId="77777777" w:rsidR="007A1D3E" w:rsidRDefault="007A1D3E">
            <w:r>
              <w:t>連絡先電話番号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88F7C2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95C103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D1A93BE" w14:textId="77777777" w:rsidR="007A1D3E" w:rsidRDefault="007A1D3E">
            <w:pPr>
              <w:snapToGrid w:val="0"/>
            </w:pPr>
          </w:p>
        </w:tc>
      </w:tr>
      <w:tr w:rsidR="007A1D3E" w14:paraId="29BFD9A8" w14:textId="77777777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D61D9A" w14:textId="77777777" w:rsidR="007A1D3E" w:rsidRDefault="007A1D3E">
            <w:r>
              <w:t>創業年・開設年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3A7848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254C1A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7E57B81" w14:textId="77777777" w:rsidR="007A1D3E" w:rsidRDefault="007A1D3E">
            <w:pPr>
              <w:snapToGrid w:val="0"/>
            </w:pPr>
          </w:p>
        </w:tc>
      </w:tr>
      <w:tr w:rsidR="007A1D3E" w14:paraId="09980771" w14:textId="77777777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0DDB0C" w14:textId="77777777" w:rsidR="007A1D3E" w:rsidRDefault="007A1D3E">
            <w:r>
              <w:t>資本金等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992D1B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64452C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2BE4CDF" w14:textId="77777777" w:rsidR="007A1D3E" w:rsidRDefault="007A1D3E">
            <w:pPr>
              <w:snapToGrid w:val="0"/>
            </w:pPr>
          </w:p>
        </w:tc>
      </w:tr>
      <w:tr w:rsidR="007A1D3E" w14:paraId="293D7E62" w14:textId="77777777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623A6A" w14:textId="77777777" w:rsidR="007A1D3E" w:rsidRDefault="007A1D3E">
            <w:r>
              <w:t>従業員数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67CF78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8F1C11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5347A1C" w14:textId="77777777" w:rsidR="007A1D3E" w:rsidRDefault="007A1D3E">
            <w:pPr>
              <w:snapToGrid w:val="0"/>
            </w:pPr>
          </w:p>
        </w:tc>
      </w:tr>
      <w:tr w:rsidR="007A1D3E" w14:paraId="71D1195D" w14:textId="77777777">
        <w:trPr>
          <w:trHeight w:val="4350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72632E5" w14:textId="77777777" w:rsidR="007A1D3E" w:rsidRDefault="007A1D3E">
            <w:r>
              <w:t>事業内容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4F7B44FF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4712C141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58CB38E" w14:textId="77777777" w:rsidR="007A1D3E" w:rsidRDefault="007A1D3E">
            <w:pPr>
              <w:snapToGrid w:val="0"/>
            </w:pPr>
          </w:p>
        </w:tc>
      </w:tr>
    </w:tbl>
    <w:p w14:paraId="7DC6E943" w14:textId="77777777" w:rsidR="007A1D3E" w:rsidRDefault="007A1D3E">
      <w:pPr>
        <w:ind w:left="420" w:hanging="420"/>
      </w:pPr>
      <w:r>
        <w:t>注１：各項目は、申込日現在で記載</w:t>
      </w:r>
      <w:r>
        <w:rPr>
          <w:szCs w:val="21"/>
        </w:rPr>
        <w:t>すること。</w:t>
      </w:r>
    </w:p>
    <w:p w14:paraId="52EF9F82" w14:textId="77777777" w:rsidR="007A1D3E" w:rsidRDefault="007A1D3E">
      <w:pPr>
        <w:ind w:left="420" w:hanging="420"/>
      </w:pPr>
      <w:r>
        <w:t>注２：記入欄が足りない場合は、本様式に準じて作成・追加すること。</w:t>
      </w:r>
    </w:p>
    <w:p w14:paraId="4DC714EB" w14:textId="77777777" w:rsidR="007A1D3E" w:rsidRDefault="007A1D3E">
      <w:r>
        <w:t>【添付資料】</w:t>
      </w:r>
    </w:p>
    <w:p w14:paraId="160C9FD1" w14:textId="7D882204" w:rsidR="007A1D3E" w:rsidRDefault="007A1D3E" w:rsidP="00686FF5">
      <w:r>
        <w:t>１</w:t>
      </w:r>
      <w:r>
        <w:rPr>
          <w:rFonts w:eastAsia="Century" w:cs="Century"/>
        </w:rPr>
        <w:t xml:space="preserve"> </w:t>
      </w:r>
      <w:r>
        <w:t>会社概要書（パンフレット等）</w:t>
      </w:r>
    </w:p>
    <w:p w14:paraId="7D5BD36A" w14:textId="77777777" w:rsidR="007A1D3E" w:rsidRDefault="007A1D3E">
      <w:r>
        <w:rPr>
          <w:rFonts w:ascii="ＭＳ 明朝" w:hAnsi="ＭＳ 明朝" w:cs="ＭＳ 明朝" w:hint="eastAsia"/>
          <w:szCs w:val="21"/>
        </w:rPr>
        <w:t>※</w:t>
      </w:r>
      <w:r>
        <w:rPr>
          <w:szCs w:val="21"/>
        </w:rPr>
        <w:t>共同事業体にあっては、構成事業者全ての資料が必要。</w:t>
      </w:r>
    </w:p>
    <w:sectPr w:rsidR="007A1D3E">
      <w:pgSz w:w="11906" w:h="16838"/>
      <w:pgMar w:top="1531" w:right="1134" w:bottom="851" w:left="1134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1E2AC" w14:textId="77777777" w:rsidR="007A1D3E" w:rsidRDefault="007A1D3E" w:rsidP="00613C00">
      <w:r>
        <w:separator/>
      </w:r>
    </w:p>
  </w:endnote>
  <w:endnote w:type="continuationSeparator" w:id="0">
    <w:p w14:paraId="198045BF" w14:textId="77777777" w:rsidR="007A1D3E" w:rsidRDefault="007A1D3E" w:rsidP="0061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CC0D4" w14:textId="77777777" w:rsidR="007A1D3E" w:rsidRDefault="007A1D3E" w:rsidP="00613C00">
      <w:r>
        <w:separator/>
      </w:r>
    </w:p>
  </w:footnote>
  <w:footnote w:type="continuationSeparator" w:id="0">
    <w:p w14:paraId="4808F7BB" w14:textId="77777777" w:rsidR="007A1D3E" w:rsidRDefault="007A1D3E" w:rsidP="0061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・"/>
      <w:lvlJc w:val="left"/>
      <w:pPr>
        <w:tabs>
          <w:tab w:val="num" w:pos="0"/>
        </w:tabs>
        <w:ind w:left="754" w:hanging="360"/>
      </w:pPr>
      <w:rPr>
        <w:rFonts w:ascii="ＭＳ 明朝" w:hAnsi="ＭＳ 明朝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00"/>
    <w:rsid w:val="003A397A"/>
    <w:rsid w:val="003A44E9"/>
    <w:rsid w:val="00613C00"/>
    <w:rsid w:val="00686FF5"/>
    <w:rsid w:val="007A1D3E"/>
    <w:rsid w:val="00834FCE"/>
    <w:rsid w:val="00936C0E"/>
    <w:rsid w:val="00B03CFF"/>
    <w:rsid w:val="00CF0116"/>
    <w:rsid w:val="00D15371"/>
    <w:rsid w:val="00F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1F7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Ｐゴシック" w:eastAsia="ＭＳ Ｐゴシック" w:hAnsi="ＭＳ Ｐゴシック" w:cs="ＭＳ Ｐゴシック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sz w:val="22"/>
      <w:szCs w:val="22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cs="Times New Roman"/>
    </w:rPr>
  </w:style>
  <w:style w:type="character" w:customStyle="1" w:styleId="a4">
    <w:name w:val="フッター (文字)"/>
    <w:rPr>
      <w:rFonts w:cs="Times New Roman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rPr>
      <w:rFonts w:ascii="ＭＳ 明朝" w:hAnsi="ＭＳ 明朝" w:cs="Times New Roman"/>
      <w:sz w:val="22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  <w:rPr>
      <w:rFonts w:ascii="ＭＳ 明朝" w:hAnsi="ＭＳ 明朝"/>
      <w:sz w:val="24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pPr>
      <w:widowControl w:val="0"/>
      <w:suppressAutoHyphens/>
      <w:spacing w:line="263" w:lineRule="exact"/>
      <w:jc w:val="both"/>
    </w:pPr>
    <w:rPr>
      <w:rFonts w:ascii="Century" w:eastAsia="ＭＳ 明朝" w:hAnsi="Century"/>
      <w:color w:val="00000A"/>
      <w:spacing w:val="8"/>
      <w:kern w:val="1"/>
      <w:sz w:val="21"/>
      <w:szCs w:val="21"/>
    </w:rPr>
  </w:style>
  <w:style w:type="paragraph" w:customStyle="1" w:styleId="Default">
    <w:name w:val="Default"/>
    <w:pPr>
      <w:widowControl w:val="0"/>
      <w:suppressAutoHyphens/>
    </w:pPr>
    <w:rPr>
      <w:rFonts w:ascii="ＭＳ ゴシック" w:eastAsia="ＭＳ ゴシック" w:hAnsi="ＭＳ ゴシック" w:cs="ＭＳ ゴシック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B03CF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3CF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3CFF"/>
    <w:rPr>
      <w:rFonts w:ascii="Century" w:eastAsia="ＭＳ 明朝" w:hAnsi="Century"/>
      <w:color w:val="00000A"/>
      <w:kern w:val="1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C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3CFF"/>
    <w:rPr>
      <w:rFonts w:ascii="Century" w:eastAsia="ＭＳ 明朝" w:hAnsi="Century"/>
      <w:b/>
      <w:bCs/>
      <w:color w:val="00000A"/>
      <w:kern w:val="1"/>
      <w:sz w:val="21"/>
      <w:szCs w:val="22"/>
    </w:rPr>
  </w:style>
  <w:style w:type="paragraph" w:styleId="af3">
    <w:name w:val="Revision"/>
    <w:hidden/>
    <w:uiPriority w:val="99"/>
    <w:semiHidden/>
    <w:rsid w:val="00B03CFF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2022-10-11T11:43:00Z</dcterms:created>
  <dcterms:modified xsi:type="dcterms:W3CDTF">2022-10-11T11:43:00Z</dcterms:modified>
</cp:coreProperties>
</file>